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042E8E" w:rsidTr="00042E8E">
        <w:tblPrEx>
          <w:tblCellMar>
            <w:top w:w="0" w:type="dxa"/>
            <w:bottom w:w="0" w:type="dxa"/>
          </w:tblCellMar>
        </w:tblPrEx>
        <w:tc>
          <w:tcPr>
            <w:tcW w:w="9853" w:type="dxa"/>
            <w:shd w:val="clear" w:color="auto" w:fill="auto"/>
          </w:tcPr>
          <w:p w:rsidR="00042E8E" w:rsidRDefault="00042E8E" w:rsidP="00F01533">
            <w:pPr>
              <w:jc w:val="center"/>
              <w:rPr>
                <w:color w:val="0C0000"/>
                <w:szCs w:val="28"/>
              </w:rPr>
            </w:pPr>
            <w:bookmarkStart w:id="0" w:name="_GoBack"/>
            <w:bookmarkEnd w:id="0"/>
            <w:r>
              <w:rPr>
                <w:color w:val="0C0000"/>
                <w:szCs w:val="28"/>
              </w:rPr>
              <w:t>17.04.2018-ғы № 11-2/353 шығыс хаты</w:t>
            </w:r>
          </w:p>
          <w:p w:rsidR="00042E8E" w:rsidRPr="00042E8E" w:rsidRDefault="00042E8E" w:rsidP="00F01533">
            <w:pPr>
              <w:jc w:val="center"/>
              <w:rPr>
                <w:color w:val="0C0000"/>
                <w:szCs w:val="28"/>
              </w:rPr>
            </w:pPr>
            <w:r>
              <w:rPr>
                <w:color w:val="0C0000"/>
                <w:szCs w:val="28"/>
              </w:rPr>
              <w:t>18.04.2018-ғы № 3210 кіріс хаты</w:t>
            </w:r>
          </w:p>
        </w:tc>
      </w:tr>
    </w:tbl>
    <w:p w:rsidR="0018063D" w:rsidRPr="00B138FB" w:rsidRDefault="00620408" w:rsidP="00F01533">
      <w:pPr>
        <w:ind w:left="5954"/>
        <w:jc w:val="center"/>
        <w:rPr>
          <w:rStyle w:val="s0"/>
          <w:color w:val="auto"/>
        </w:rPr>
      </w:pPr>
      <w:r w:rsidRPr="00B138FB">
        <w:rPr>
          <w:color w:val="auto"/>
          <w:sz w:val="28"/>
          <w:szCs w:val="28"/>
        </w:rPr>
        <w:t xml:space="preserve">Приложение </w:t>
      </w:r>
      <w:r w:rsidRPr="00B138FB">
        <w:rPr>
          <w:color w:val="auto"/>
          <w:sz w:val="28"/>
          <w:szCs w:val="28"/>
        </w:rPr>
        <w:br/>
        <w:t>к постановлению Правительства</w:t>
      </w:r>
      <w:r w:rsidRPr="00B138FB">
        <w:rPr>
          <w:color w:val="auto"/>
          <w:sz w:val="28"/>
          <w:szCs w:val="28"/>
        </w:rPr>
        <w:br/>
        <w:t>Республики Казахстан</w:t>
      </w:r>
      <w:r w:rsidRPr="00B138FB">
        <w:rPr>
          <w:color w:val="auto"/>
          <w:sz w:val="28"/>
          <w:szCs w:val="28"/>
        </w:rPr>
        <w:br/>
        <w:t>от «___» _________ 20__ года №____</w:t>
      </w:r>
    </w:p>
    <w:p w:rsidR="0018063D" w:rsidRDefault="0018063D" w:rsidP="00620408">
      <w:pPr>
        <w:ind w:firstLine="709"/>
        <w:jc w:val="both"/>
        <w:rPr>
          <w:color w:val="auto"/>
          <w:sz w:val="28"/>
          <w:szCs w:val="28"/>
        </w:rPr>
      </w:pPr>
    </w:p>
    <w:p w:rsidR="001D4874" w:rsidRPr="00B138FB" w:rsidRDefault="001D4874" w:rsidP="00620408">
      <w:pPr>
        <w:ind w:firstLine="709"/>
        <w:jc w:val="both"/>
        <w:rPr>
          <w:color w:val="auto"/>
          <w:sz w:val="28"/>
          <w:szCs w:val="28"/>
        </w:rPr>
      </w:pPr>
    </w:p>
    <w:p w:rsidR="006C294B" w:rsidRPr="00B138FB" w:rsidRDefault="00620408" w:rsidP="00620408">
      <w:pPr>
        <w:ind w:left="6237"/>
        <w:jc w:val="center"/>
        <w:rPr>
          <w:color w:val="auto"/>
          <w:sz w:val="28"/>
          <w:szCs w:val="28"/>
        </w:rPr>
      </w:pPr>
      <w:r w:rsidRPr="00B138FB">
        <w:rPr>
          <w:color w:val="auto"/>
          <w:sz w:val="28"/>
          <w:szCs w:val="28"/>
        </w:rPr>
        <w:t>Утверждены</w:t>
      </w:r>
      <w:r w:rsidRPr="00B138FB">
        <w:rPr>
          <w:color w:val="auto"/>
          <w:sz w:val="28"/>
          <w:szCs w:val="28"/>
        </w:rPr>
        <w:br/>
        <w:t>постановлением Правительства</w:t>
      </w:r>
      <w:r w:rsidRPr="00B138FB">
        <w:rPr>
          <w:color w:val="auto"/>
          <w:sz w:val="28"/>
          <w:szCs w:val="28"/>
        </w:rPr>
        <w:br/>
        <w:t>Республики Казахстан</w:t>
      </w:r>
      <w:r w:rsidRPr="00B138FB">
        <w:rPr>
          <w:color w:val="auto"/>
          <w:sz w:val="28"/>
          <w:szCs w:val="28"/>
        </w:rPr>
        <w:br/>
        <w:t xml:space="preserve">от 19 января 2012 года </w:t>
      </w:r>
    </w:p>
    <w:p w:rsidR="0018063D" w:rsidRPr="00B138FB" w:rsidRDefault="00620408" w:rsidP="00620408">
      <w:pPr>
        <w:ind w:left="6237"/>
        <w:jc w:val="center"/>
        <w:rPr>
          <w:color w:val="auto"/>
          <w:sz w:val="28"/>
          <w:szCs w:val="28"/>
        </w:rPr>
      </w:pPr>
      <w:r w:rsidRPr="00B138FB">
        <w:rPr>
          <w:color w:val="auto"/>
          <w:sz w:val="28"/>
          <w:szCs w:val="28"/>
        </w:rPr>
        <w:t>№ 127</w:t>
      </w:r>
    </w:p>
    <w:p w:rsidR="00DD2B9E" w:rsidRDefault="00DD2B9E" w:rsidP="00620408">
      <w:pPr>
        <w:ind w:left="6237"/>
        <w:jc w:val="center"/>
        <w:rPr>
          <w:color w:val="auto"/>
          <w:sz w:val="28"/>
          <w:szCs w:val="28"/>
        </w:rPr>
      </w:pPr>
    </w:p>
    <w:p w:rsidR="001D4874" w:rsidRPr="00B138FB" w:rsidRDefault="001D4874" w:rsidP="00620408">
      <w:pPr>
        <w:ind w:left="6237"/>
        <w:jc w:val="center"/>
        <w:rPr>
          <w:color w:val="auto"/>
          <w:sz w:val="28"/>
          <w:szCs w:val="28"/>
        </w:rPr>
      </w:pPr>
    </w:p>
    <w:p w:rsidR="006C294B" w:rsidRDefault="00620408" w:rsidP="00620408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B138FB">
        <w:rPr>
          <w:sz w:val="28"/>
          <w:szCs w:val="28"/>
        </w:rPr>
        <w:t>Типовые правила приема</w:t>
      </w:r>
      <w:r w:rsidRPr="00B138FB">
        <w:rPr>
          <w:sz w:val="28"/>
          <w:szCs w:val="28"/>
        </w:rPr>
        <w:br/>
        <w:t>на обучение в организации образования, реализующие</w:t>
      </w:r>
      <w:r w:rsidRPr="00B138FB">
        <w:rPr>
          <w:sz w:val="28"/>
          <w:szCs w:val="28"/>
        </w:rPr>
        <w:br/>
        <w:t>общеобразовательные учебные программы начального, основного</w:t>
      </w:r>
      <w:r w:rsidRPr="00B138FB">
        <w:rPr>
          <w:sz w:val="28"/>
          <w:szCs w:val="28"/>
        </w:rPr>
        <w:br/>
        <w:t>среднего, общего среднего образования</w:t>
      </w:r>
      <w:r w:rsidRPr="00B138FB">
        <w:rPr>
          <w:sz w:val="28"/>
          <w:szCs w:val="28"/>
        </w:rPr>
        <w:br/>
      </w:r>
      <w:bookmarkStart w:id="1" w:name="z6"/>
      <w:bookmarkEnd w:id="1"/>
    </w:p>
    <w:p w:rsidR="00BC1501" w:rsidRDefault="00BC1501" w:rsidP="00620408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620408" w:rsidRPr="00B138FB" w:rsidRDefault="00872C01" w:rsidP="00872C01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B138FB">
        <w:rPr>
          <w:sz w:val="28"/>
          <w:szCs w:val="28"/>
        </w:rPr>
        <w:t xml:space="preserve">Глава 1. </w:t>
      </w:r>
      <w:r w:rsidR="00620408" w:rsidRPr="00B138FB">
        <w:rPr>
          <w:sz w:val="28"/>
          <w:szCs w:val="28"/>
        </w:rPr>
        <w:t>Общие положения</w:t>
      </w:r>
    </w:p>
    <w:p w:rsidR="00620408" w:rsidRPr="00B138FB" w:rsidRDefault="00620408" w:rsidP="00620408">
      <w:pPr>
        <w:pStyle w:val="3"/>
        <w:spacing w:before="0" w:beforeAutospacing="0" w:after="0" w:afterAutospacing="0"/>
        <w:ind w:left="720"/>
        <w:rPr>
          <w:sz w:val="28"/>
          <w:szCs w:val="28"/>
        </w:rPr>
      </w:pPr>
    </w:p>
    <w:p w:rsidR="00620408" w:rsidRPr="00B138FB" w:rsidRDefault="00927DA2" w:rsidP="00620408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38FB">
        <w:rPr>
          <w:sz w:val="28"/>
          <w:szCs w:val="28"/>
        </w:rPr>
        <w:t>1. </w:t>
      </w:r>
      <w:r w:rsidR="00620408" w:rsidRPr="00B138FB">
        <w:rPr>
          <w:sz w:val="28"/>
          <w:szCs w:val="28"/>
        </w:rPr>
        <w:t xml:space="preserve">Настоящие Типовые правила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образования, (далее - Правила) разработаны в соответствии с </w:t>
      </w:r>
      <w:hyperlink r:id="rId7" w:anchor="z598" w:history="1">
        <w:r w:rsidR="00620408" w:rsidRPr="00B138FB">
          <w:rPr>
            <w:sz w:val="28"/>
            <w:szCs w:val="28"/>
          </w:rPr>
          <w:t>Законом</w:t>
        </w:r>
      </w:hyperlink>
      <w:r w:rsidR="00620408" w:rsidRPr="00B138FB">
        <w:rPr>
          <w:sz w:val="28"/>
          <w:szCs w:val="28"/>
        </w:rPr>
        <w:t xml:space="preserve"> Республики Казахстан </w:t>
      </w:r>
      <w:r w:rsidRPr="00B138FB">
        <w:rPr>
          <w:sz w:val="28"/>
          <w:szCs w:val="28"/>
        </w:rPr>
        <w:t xml:space="preserve">                           </w:t>
      </w:r>
      <w:r w:rsidR="00620408" w:rsidRPr="00B138FB">
        <w:rPr>
          <w:sz w:val="28"/>
          <w:szCs w:val="28"/>
        </w:rPr>
        <w:t>от 27 июля 2007 года «Об образовании»</w:t>
      </w:r>
      <w:r w:rsidR="00473AA7" w:rsidRPr="00B138FB">
        <w:rPr>
          <w:sz w:val="28"/>
          <w:szCs w:val="28"/>
        </w:rPr>
        <w:t xml:space="preserve"> (далее - Закон)</w:t>
      </w:r>
      <w:r w:rsidR="00620408" w:rsidRPr="00B138FB">
        <w:rPr>
          <w:sz w:val="28"/>
          <w:szCs w:val="28"/>
        </w:rPr>
        <w:t xml:space="preserve"> и определяют порядок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 (далее - организации образования), независимо от форм их собственности и ведомственной подчиненности.</w:t>
      </w:r>
    </w:p>
    <w:p w:rsidR="00E6215F" w:rsidRPr="00B138FB" w:rsidRDefault="00620408" w:rsidP="00473AA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38FB">
        <w:rPr>
          <w:sz w:val="28"/>
          <w:szCs w:val="28"/>
        </w:rPr>
        <w:t>2. </w:t>
      </w:r>
      <w:r w:rsidR="00473AA7" w:rsidRPr="00B138FB">
        <w:rPr>
          <w:sz w:val="28"/>
          <w:szCs w:val="28"/>
        </w:rPr>
        <w:t xml:space="preserve">Организации образования осуществляют прием на обучение в соответствии с </w:t>
      </w:r>
      <w:hyperlink r:id="rId8" w:history="1">
        <w:r w:rsidR="00473AA7" w:rsidRPr="00B138FB">
          <w:rPr>
            <w:sz w:val="28"/>
            <w:szCs w:val="28"/>
          </w:rPr>
          <w:t>Конституцией</w:t>
        </w:r>
      </w:hyperlink>
      <w:r w:rsidR="00473AA7" w:rsidRPr="00B138FB">
        <w:rPr>
          <w:sz w:val="28"/>
          <w:szCs w:val="28"/>
        </w:rPr>
        <w:t xml:space="preserve"> Республики Казахстан,  </w:t>
      </w:r>
      <w:hyperlink r:id="rId9" w:anchor="z598" w:history="1">
        <w:r w:rsidR="00473AA7" w:rsidRPr="00B138FB">
          <w:rPr>
            <w:sz w:val="28"/>
            <w:szCs w:val="28"/>
          </w:rPr>
          <w:t>Законом</w:t>
        </w:r>
      </w:hyperlink>
      <w:r w:rsidR="00473AA7" w:rsidRPr="00B138FB">
        <w:rPr>
          <w:sz w:val="28"/>
          <w:szCs w:val="28"/>
        </w:rPr>
        <w:t>, настоящими Правилами, иными нормативными правовыми актами,  а также разработанными на их основе уставами организаций образования.</w:t>
      </w:r>
    </w:p>
    <w:p w:rsidR="00510B10" w:rsidRPr="00510B10" w:rsidRDefault="00954FB5" w:rsidP="009E1DB8">
      <w:pPr>
        <w:ind w:firstLine="708"/>
        <w:jc w:val="both"/>
        <w:rPr>
          <w:sz w:val="28"/>
          <w:szCs w:val="28"/>
        </w:rPr>
      </w:pPr>
      <w:r w:rsidRPr="00510B10">
        <w:rPr>
          <w:color w:val="auto"/>
          <w:sz w:val="28"/>
          <w:szCs w:val="28"/>
        </w:rPr>
        <w:t>3.</w:t>
      </w:r>
      <w:r w:rsidR="006C294B" w:rsidRPr="00510B10">
        <w:rPr>
          <w:color w:val="auto"/>
          <w:sz w:val="28"/>
          <w:szCs w:val="28"/>
        </w:rPr>
        <w:t xml:space="preserve"> </w:t>
      </w:r>
      <w:r w:rsidR="00510B10" w:rsidRPr="00510B10">
        <w:rPr>
          <w:sz w:val="28"/>
          <w:szCs w:val="28"/>
        </w:rPr>
        <w:t>Зачисление в число обучающихся производится на основании приказа руководителя организации образования</w:t>
      </w:r>
      <w:r w:rsidR="00510B10" w:rsidRPr="00510B10">
        <w:rPr>
          <w:color w:val="auto"/>
          <w:sz w:val="28"/>
          <w:szCs w:val="28"/>
        </w:rPr>
        <w:t xml:space="preserve">. </w:t>
      </w:r>
    </w:p>
    <w:p w:rsidR="00F01533" w:rsidRPr="00B138FB" w:rsidRDefault="00954FB5" w:rsidP="00F01533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138FB">
        <w:rPr>
          <w:sz w:val="28"/>
          <w:szCs w:val="28"/>
        </w:rPr>
        <w:t>4</w:t>
      </w:r>
      <w:r w:rsidR="00D92948" w:rsidRPr="00B138FB">
        <w:rPr>
          <w:sz w:val="28"/>
          <w:szCs w:val="28"/>
        </w:rPr>
        <w:t xml:space="preserve">. Не допускается комплектование классов по уровню подготовки и степени развития </w:t>
      </w:r>
      <w:r w:rsidR="00B138FB">
        <w:rPr>
          <w:sz w:val="28"/>
          <w:szCs w:val="28"/>
        </w:rPr>
        <w:t>обучающихся</w:t>
      </w:r>
      <w:r w:rsidR="00D92948" w:rsidRPr="00B138FB">
        <w:rPr>
          <w:sz w:val="28"/>
          <w:szCs w:val="28"/>
        </w:rPr>
        <w:t>. При этом предельная наполняемость в классе составляет не более 25 обучающихся.</w:t>
      </w:r>
    </w:p>
    <w:p w:rsidR="00510B10" w:rsidRPr="00510B10" w:rsidRDefault="006C294B" w:rsidP="00F01533">
      <w:pPr>
        <w:pStyle w:val="ac"/>
        <w:spacing w:before="0" w:beforeAutospacing="0" w:after="0" w:afterAutospacing="0"/>
        <w:ind w:firstLine="708"/>
        <w:jc w:val="both"/>
        <w:rPr>
          <w:rStyle w:val="s0"/>
          <w:color w:val="auto"/>
          <w:lang w:val="kk-KZ"/>
        </w:rPr>
      </w:pPr>
      <w:r w:rsidRPr="00B138FB">
        <w:rPr>
          <w:sz w:val="28"/>
          <w:szCs w:val="28"/>
        </w:rPr>
        <w:lastRenderedPageBreak/>
        <w:t xml:space="preserve">5. </w:t>
      </w:r>
      <w:r w:rsidR="00510B10" w:rsidRPr="00510B10">
        <w:rPr>
          <w:rStyle w:val="s0"/>
          <w:color w:val="auto"/>
          <w:lang w:val="kk-KZ"/>
        </w:rPr>
        <w:t xml:space="preserve">При приеме обучающихся в организации образования руководители организаций образования заключают с родителями или иными законными представителями </w:t>
      </w:r>
      <w:r w:rsidR="00BC1501" w:rsidRPr="001D4874">
        <w:rPr>
          <w:rStyle w:val="s0"/>
          <w:color w:val="auto"/>
          <w:lang w:val="kk-KZ"/>
        </w:rPr>
        <w:t>детей или</w:t>
      </w:r>
      <w:r w:rsidR="00BC1501">
        <w:rPr>
          <w:rStyle w:val="s0"/>
          <w:color w:val="auto"/>
          <w:lang w:val="kk-KZ"/>
        </w:rPr>
        <w:t xml:space="preserve"> </w:t>
      </w:r>
      <w:r w:rsidR="00510B10" w:rsidRPr="00510B10">
        <w:rPr>
          <w:rStyle w:val="s0"/>
          <w:color w:val="auto"/>
          <w:lang w:val="kk-KZ"/>
        </w:rPr>
        <w:t>обучающихся договора на оказание образовательных услуг в соответствии с Типовым договором оказания образовательных услуг.</w:t>
      </w:r>
    </w:p>
    <w:p w:rsidR="00510B10" w:rsidRPr="00510B10" w:rsidRDefault="00954FB5" w:rsidP="00D92948">
      <w:pPr>
        <w:pStyle w:val="ac"/>
        <w:spacing w:before="0" w:beforeAutospacing="0" w:after="0" w:afterAutospacing="0"/>
        <w:ind w:firstLine="709"/>
        <w:jc w:val="both"/>
        <w:rPr>
          <w:rStyle w:val="s0"/>
          <w:color w:val="auto"/>
          <w:lang w:val="kk-KZ"/>
        </w:rPr>
      </w:pPr>
      <w:r w:rsidRPr="00B138FB">
        <w:rPr>
          <w:rStyle w:val="s0"/>
          <w:color w:val="auto"/>
        </w:rPr>
        <w:t>6</w:t>
      </w:r>
      <w:r w:rsidR="00412D77">
        <w:rPr>
          <w:rStyle w:val="s0"/>
          <w:color w:val="auto"/>
        </w:rPr>
        <w:t>. </w:t>
      </w:r>
      <w:r w:rsidR="00510B10" w:rsidRPr="00510B10">
        <w:rPr>
          <w:rStyle w:val="s0"/>
          <w:color w:val="auto"/>
          <w:lang w:val="kk-KZ"/>
        </w:rPr>
        <w:t xml:space="preserve">Обучающимся и родителям или </w:t>
      </w:r>
      <w:r w:rsidR="00412D77">
        <w:rPr>
          <w:rStyle w:val="s0"/>
          <w:color w:val="auto"/>
          <w:lang w:val="kk-KZ"/>
        </w:rPr>
        <w:t xml:space="preserve">иным </w:t>
      </w:r>
      <w:r w:rsidR="00510B10" w:rsidRPr="00510B10">
        <w:rPr>
          <w:rStyle w:val="s0"/>
          <w:color w:val="auto"/>
          <w:lang w:val="kk-KZ"/>
        </w:rPr>
        <w:t xml:space="preserve">законным представителям обучающихся предоставляется возможность ознакомления с настоящими Правилами, уставом организации образования, лицензией на право ведения образовательной деятельности, </w:t>
      </w:r>
      <w:r w:rsidR="00510B10">
        <w:rPr>
          <w:rStyle w:val="s0"/>
          <w:color w:val="auto"/>
          <w:lang w:val="kk-KZ"/>
        </w:rPr>
        <w:t xml:space="preserve">правилами </w:t>
      </w:r>
      <w:r w:rsidR="00510B10" w:rsidRPr="00510B10">
        <w:rPr>
          <w:rStyle w:val="s0"/>
          <w:color w:val="auto"/>
          <w:lang w:val="kk-KZ"/>
        </w:rPr>
        <w:t>приема в организации образования, утверждаемыми местными исполнительными органами, и другими документами, регламентирующими деятельность организаций образования.</w:t>
      </w:r>
    </w:p>
    <w:p w:rsidR="00F01533" w:rsidRPr="00B138FB" w:rsidRDefault="00954FB5" w:rsidP="00F01533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38FB">
        <w:rPr>
          <w:sz w:val="28"/>
          <w:szCs w:val="28"/>
        </w:rPr>
        <w:t>7</w:t>
      </w:r>
      <w:r w:rsidR="00F01533" w:rsidRPr="00B138FB">
        <w:rPr>
          <w:sz w:val="28"/>
          <w:szCs w:val="28"/>
        </w:rPr>
        <w:t>. Прием на обучение в организации образования детей с особыми образовательными потребностями осуществляется с учетом заключения педагого-медико-психологической ко</w:t>
      </w:r>
      <w:r w:rsidR="00BF7B30">
        <w:rPr>
          <w:sz w:val="28"/>
          <w:szCs w:val="28"/>
        </w:rPr>
        <w:t>нсультации</w:t>
      </w:r>
      <w:r w:rsidR="00F01533" w:rsidRPr="00B138FB">
        <w:rPr>
          <w:sz w:val="28"/>
          <w:szCs w:val="28"/>
        </w:rPr>
        <w:t xml:space="preserve"> при согласии </w:t>
      </w:r>
      <w:r w:rsidR="00F01533" w:rsidRPr="00B138FB">
        <w:rPr>
          <w:rStyle w:val="s0"/>
          <w:color w:val="auto"/>
        </w:rPr>
        <w:t>родител</w:t>
      </w:r>
      <w:r w:rsidR="00F01533" w:rsidRPr="00B138FB">
        <w:rPr>
          <w:rStyle w:val="s0"/>
          <w:color w:val="auto"/>
          <w:lang w:val="kk-KZ"/>
        </w:rPr>
        <w:t>ей</w:t>
      </w:r>
      <w:r w:rsidR="00F01533" w:rsidRPr="00B138FB">
        <w:rPr>
          <w:rStyle w:val="s0"/>
          <w:color w:val="auto"/>
        </w:rPr>
        <w:t xml:space="preserve"> и</w:t>
      </w:r>
      <w:r w:rsidR="00F01533" w:rsidRPr="00B138FB">
        <w:rPr>
          <w:rStyle w:val="s0"/>
          <w:color w:val="auto"/>
          <w:lang w:val="kk-KZ"/>
        </w:rPr>
        <w:t>ли</w:t>
      </w:r>
      <w:r w:rsidR="00F01533" w:rsidRPr="00B138FB">
        <w:rPr>
          <w:rStyle w:val="s0"/>
          <w:color w:val="auto"/>
        </w:rPr>
        <w:t xml:space="preserve"> ины</w:t>
      </w:r>
      <w:r w:rsidR="00F01533" w:rsidRPr="00B138FB">
        <w:rPr>
          <w:rStyle w:val="s0"/>
          <w:color w:val="auto"/>
          <w:lang w:val="kk-KZ"/>
        </w:rPr>
        <w:t>х</w:t>
      </w:r>
      <w:r w:rsidR="00F01533" w:rsidRPr="00B138FB">
        <w:rPr>
          <w:rStyle w:val="s0"/>
          <w:color w:val="auto"/>
        </w:rPr>
        <w:t xml:space="preserve"> законны</w:t>
      </w:r>
      <w:r w:rsidR="00F01533" w:rsidRPr="00B138FB">
        <w:rPr>
          <w:rStyle w:val="s0"/>
          <w:color w:val="auto"/>
          <w:lang w:val="kk-KZ"/>
        </w:rPr>
        <w:t xml:space="preserve">х </w:t>
      </w:r>
      <w:r w:rsidR="00F01533" w:rsidRPr="00B138FB">
        <w:rPr>
          <w:sz w:val="28"/>
          <w:szCs w:val="28"/>
        </w:rPr>
        <w:t>представителей</w:t>
      </w:r>
      <w:r w:rsidR="00F01533" w:rsidRPr="00B138FB">
        <w:rPr>
          <w:rStyle w:val="s0"/>
          <w:color w:val="auto"/>
          <w:lang w:val="kk-KZ"/>
        </w:rPr>
        <w:t xml:space="preserve"> ребенка</w:t>
      </w:r>
      <w:r w:rsidR="00F01533" w:rsidRPr="00B138FB">
        <w:rPr>
          <w:sz w:val="28"/>
          <w:szCs w:val="28"/>
        </w:rPr>
        <w:t>.</w:t>
      </w:r>
    </w:p>
    <w:p w:rsidR="00F23FE2" w:rsidRPr="001D4874" w:rsidRDefault="00F23FE2" w:rsidP="00F23FE2">
      <w:pPr>
        <w:ind w:firstLine="709"/>
        <w:jc w:val="both"/>
        <w:rPr>
          <w:rStyle w:val="s0"/>
          <w:color w:val="auto"/>
        </w:rPr>
      </w:pPr>
      <w:r w:rsidRPr="001D4874">
        <w:rPr>
          <w:rStyle w:val="s0"/>
          <w:color w:val="auto"/>
        </w:rPr>
        <w:t xml:space="preserve">8. </w:t>
      </w:r>
      <w:r w:rsidR="00BC1501" w:rsidRPr="001D4874">
        <w:rPr>
          <w:rStyle w:val="s0"/>
          <w:color w:val="auto"/>
        </w:rPr>
        <w:t>Р</w:t>
      </w:r>
      <w:r w:rsidRPr="001D4874">
        <w:rPr>
          <w:rStyle w:val="s0"/>
          <w:color w:val="auto"/>
        </w:rPr>
        <w:t>одители и</w:t>
      </w:r>
      <w:r w:rsidRPr="001D4874">
        <w:rPr>
          <w:rStyle w:val="s0"/>
          <w:color w:val="auto"/>
          <w:lang w:val="kk-KZ"/>
        </w:rPr>
        <w:t>ли</w:t>
      </w:r>
      <w:r w:rsidRPr="001D4874">
        <w:rPr>
          <w:rStyle w:val="s0"/>
          <w:color w:val="auto"/>
        </w:rPr>
        <w:t xml:space="preserve"> иные законные представители ребенка или </w:t>
      </w:r>
      <w:r w:rsidRPr="001D4874">
        <w:rPr>
          <w:rStyle w:val="s0"/>
          <w:color w:val="auto"/>
          <w:lang w:val="kk-KZ"/>
        </w:rPr>
        <w:t xml:space="preserve">обучающегося </w:t>
      </w:r>
      <w:r w:rsidRPr="001D4874">
        <w:rPr>
          <w:rStyle w:val="s0"/>
          <w:color w:val="auto"/>
        </w:rPr>
        <w:t>имеют право выбора любой организации образования</w:t>
      </w:r>
      <w:r w:rsidR="00BC1501" w:rsidRPr="001D4874">
        <w:rPr>
          <w:rStyle w:val="s0"/>
          <w:color w:val="auto"/>
        </w:rPr>
        <w:t xml:space="preserve"> для обучения.</w:t>
      </w:r>
    </w:p>
    <w:p w:rsidR="00D92948" w:rsidRDefault="00F23FE2" w:rsidP="00D92948">
      <w:pPr>
        <w:ind w:firstLine="709"/>
        <w:jc w:val="both"/>
        <w:rPr>
          <w:rStyle w:val="s0"/>
          <w:color w:val="auto"/>
        </w:rPr>
      </w:pPr>
      <w:r w:rsidRPr="001D4874">
        <w:rPr>
          <w:rStyle w:val="s0"/>
          <w:color w:val="auto"/>
        </w:rPr>
        <w:t>9</w:t>
      </w:r>
      <w:r w:rsidR="00D92948" w:rsidRPr="001D4874">
        <w:rPr>
          <w:rStyle w:val="s0"/>
          <w:color w:val="auto"/>
        </w:rPr>
        <w:t>. В случае отказа в приеме на обучение в организацию образования, родители и</w:t>
      </w:r>
      <w:r w:rsidR="00412D77" w:rsidRPr="001D4874">
        <w:rPr>
          <w:rStyle w:val="s0"/>
          <w:color w:val="auto"/>
          <w:lang w:val="kk-KZ"/>
        </w:rPr>
        <w:t>ли</w:t>
      </w:r>
      <w:r w:rsidR="00D92948" w:rsidRPr="001D4874">
        <w:rPr>
          <w:rStyle w:val="s0"/>
          <w:color w:val="auto"/>
        </w:rPr>
        <w:t xml:space="preserve"> иные законные представители обучающегося обращаются </w:t>
      </w:r>
      <w:r w:rsidR="00412D77" w:rsidRPr="001D4874">
        <w:rPr>
          <w:rStyle w:val="s0"/>
          <w:color w:val="auto"/>
          <w:lang w:val="kk-KZ"/>
        </w:rPr>
        <w:t xml:space="preserve"> </w:t>
      </w:r>
      <w:r w:rsidR="009E1DB8" w:rsidRPr="001D4874">
        <w:rPr>
          <w:rStyle w:val="s0"/>
          <w:color w:val="auto"/>
          <w:lang w:val="kk-KZ"/>
        </w:rPr>
        <w:t>по месту жительства</w:t>
      </w:r>
      <w:r w:rsidR="00412D77" w:rsidRPr="001D4874">
        <w:rPr>
          <w:rStyle w:val="s0"/>
          <w:color w:val="auto"/>
          <w:lang w:val="kk-KZ"/>
        </w:rPr>
        <w:t xml:space="preserve"> </w:t>
      </w:r>
      <w:r w:rsidR="00D92948" w:rsidRPr="001D4874">
        <w:rPr>
          <w:rStyle w:val="s0"/>
          <w:color w:val="auto"/>
        </w:rPr>
        <w:t>в местные органы управления образованием.</w:t>
      </w:r>
      <w:r>
        <w:rPr>
          <w:rStyle w:val="s0"/>
          <w:color w:val="auto"/>
        </w:rPr>
        <w:t xml:space="preserve"> </w:t>
      </w:r>
    </w:p>
    <w:p w:rsidR="00F23FE2" w:rsidRDefault="00F23FE2" w:rsidP="00D92948">
      <w:pPr>
        <w:ind w:firstLine="709"/>
        <w:jc w:val="both"/>
        <w:rPr>
          <w:rStyle w:val="s0"/>
          <w:color w:val="auto"/>
        </w:rPr>
      </w:pPr>
    </w:p>
    <w:p w:rsidR="00DD2B9E" w:rsidRPr="00B138FB" w:rsidRDefault="00DD2B9E" w:rsidP="00D92948">
      <w:pPr>
        <w:ind w:firstLine="709"/>
        <w:jc w:val="both"/>
        <w:rPr>
          <w:color w:val="auto"/>
          <w:sz w:val="28"/>
          <w:szCs w:val="28"/>
        </w:rPr>
      </w:pPr>
    </w:p>
    <w:p w:rsidR="00872C01" w:rsidRPr="00B138FB" w:rsidRDefault="00872C01" w:rsidP="00872C01">
      <w:pPr>
        <w:pStyle w:val="3"/>
        <w:spacing w:before="0" w:beforeAutospacing="0" w:after="0" w:afterAutospacing="0"/>
        <w:ind w:left="720"/>
        <w:jc w:val="center"/>
        <w:rPr>
          <w:sz w:val="28"/>
          <w:szCs w:val="28"/>
        </w:rPr>
      </w:pPr>
      <w:r w:rsidRPr="00B138FB">
        <w:rPr>
          <w:sz w:val="28"/>
          <w:szCs w:val="28"/>
        </w:rPr>
        <w:t xml:space="preserve">Глава 2. Порядок приема </w:t>
      </w:r>
      <w:r w:rsidR="00D92948" w:rsidRPr="00B138FB">
        <w:rPr>
          <w:sz w:val="28"/>
          <w:szCs w:val="28"/>
        </w:rPr>
        <w:t xml:space="preserve">на обучение </w:t>
      </w:r>
      <w:r w:rsidRPr="00B138FB">
        <w:rPr>
          <w:sz w:val="28"/>
          <w:szCs w:val="28"/>
        </w:rPr>
        <w:t>в организации образования, реализующие</w:t>
      </w:r>
      <w:r w:rsidR="00D92948" w:rsidRPr="00B138FB">
        <w:rPr>
          <w:sz w:val="28"/>
          <w:szCs w:val="28"/>
        </w:rPr>
        <w:t xml:space="preserve"> </w:t>
      </w:r>
      <w:r w:rsidRPr="00B138FB">
        <w:rPr>
          <w:sz w:val="28"/>
          <w:szCs w:val="28"/>
        </w:rPr>
        <w:t>общеобразовательные учебные программы начального, основного</w:t>
      </w:r>
      <w:r w:rsidR="00D92948" w:rsidRPr="00B138FB">
        <w:rPr>
          <w:sz w:val="28"/>
          <w:szCs w:val="28"/>
        </w:rPr>
        <w:t xml:space="preserve"> </w:t>
      </w:r>
      <w:r w:rsidRPr="00B138FB">
        <w:rPr>
          <w:sz w:val="28"/>
          <w:szCs w:val="28"/>
        </w:rPr>
        <w:t>среднего, общего среднего образования</w:t>
      </w:r>
    </w:p>
    <w:p w:rsidR="00872C01" w:rsidRPr="00B138FB" w:rsidRDefault="00872C01" w:rsidP="00872C01">
      <w:pPr>
        <w:pStyle w:val="3"/>
        <w:spacing w:before="0" w:beforeAutospacing="0" w:after="0" w:afterAutospacing="0"/>
        <w:ind w:left="720"/>
        <w:rPr>
          <w:sz w:val="28"/>
          <w:szCs w:val="28"/>
        </w:rPr>
      </w:pPr>
    </w:p>
    <w:p w:rsidR="00620408" w:rsidRPr="00D93B74" w:rsidRDefault="00F23FE2" w:rsidP="00620408">
      <w:pPr>
        <w:ind w:firstLine="709"/>
        <w:jc w:val="both"/>
        <w:rPr>
          <w:rStyle w:val="s0"/>
          <w:color w:val="auto"/>
          <w:lang w:val="kk-KZ"/>
        </w:rPr>
      </w:pPr>
      <w:r w:rsidRPr="00D93B74">
        <w:rPr>
          <w:rStyle w:val="s0"/>
          <w:color w:val="auto"/>
        </w:rPr>
        <w:t>1</w:t>
      </w:r>
      <w:r w:rsidR="003F61EF" w:rsidRPr="00D93B74">
        <w:rPr>
          <w:rStyle w:val="s0"/>
          <w:color w:val="auto"/>
        </w:rPr>
        <w:t>0</w:t>
      </w:r>
      <w:r w:rsidR="00620408" w:rsidRPr="00D93B74">
        <w:rPr>
          <w:rStyle w:val="s0"/>
          <w:color w:val="auto"/>
        </w:rPr>
        <w:t>. Организации образования</w:t>
      </w:r>
      <w:r w:rsidR="00237796" w:rsidRPr="00D93B74">
        <w:rPr>
          <w:rStyle w:val="s0"/>
          <w:color w:val="auto"/>
        </w:rPr>
        <w:t xml:space="preserve">, реализующие общеобразовательные учебные программы начального образования, </w:t>
      </w:r>
      <w:r w:rsidR="00620408" w:rsidRPr="00D93B74">
        <w:rPr>
          <w:rStyle w:val="s0"/>
          <w:color w:val="auto"/>
        </w:rPr>
        <w:t xml:space="preserve">обеспечивают прием в первый класс всех детей, </w:t>
      </w:r>
      <w:r w:rsidR="00620408" w:rsidRPr="00D93B74">
        <w:rPr>
          <w:rStyle w:val="s0"/>
          <w:color w:val="auto"/>
          <w:lang w:val="kk-KZ"/>
        </w:rPr>
        <w:t xml:space="preserve">которым исполняется шесть </w:t>
      </w:r>
      <w:r w:rsidRPr="00D93B74">
        <w:rPr>
          <w:rStyle w:val="s0"/>
          <w:color w:val="auto"/>
          <w:lang w:val="kk-KZ"/>
        </w:rPr>
        <w:t>лет в текущем календарном году</w:t>
      </w:r>
      <w:r w:rsidR="00BC1501" w:rsidRPr="00D93B74">
        <w:rPr>
          <w:rStyle w:val="s0"/>
          <w:color w:val="auto"/>
          <w:lang w:val="kk-KZ"/>
        </w:rPr>
        <w:t>,</w:t>
      </w:r>
      <w:r w:rsidRPr="00D93B74">
        <w:rPr>
          <w:rStyle w:val="s0"/>
          <w:color w:val="auto"/>
          <w:lang w:val="kk-KZ"/>
        </w:rPr>
        <w:t xml:space="preserve"> </w:t>
      </w:r>
      <w:r w:rsidR="00BC1501" w:rsidRPr="00D93B74">
        <w:rPr>
          <w:rStyle w:val="s0"/>
          <w:color w:val="auto"/>
        </w:rPr>
        <w:t xml:space="preserve">с </w:t>
      </w:r>
      <w:r w:rsidR="00D21ECF" w:rsidRPr="00D93B74">
        <w:rPr>
          <w:rStyle w:val="s0"/>
          <w:color w:val="auto"/>
        </w:rPr>
        <w:t xml:space="preserve">обеспечением </w:t>
      </w:r>
      <w:r w:rsidR="00BC1501" w:rsidRPr="00D93B74">
        <w:rPr>
          <w:rStyle w:val="s0"/>
          <w:color w:val="auto"/>
        </w:rPr>
        <w:t>доступ</w:t>
      </w:r>
      <w:r w:rsidR="00D21ECF" w:rsidRPr="00D93B74">
        <w:rPr>
          <w:rStyle w:val="s0"/>
          <w:color w:val="auto"/>
        </w:rPr>
        <w:t>а</w:t>
      </w:r>
      <w:r w:rsidR="00BC1501" w:rsidRPr="00D93B74">
        <w:rPr>
          <w:rStyle w:val="s0"/>
          <w:color w:val="auto"/>
        </w:rPr>
        <w:t xml:space="preserve"> </w:t>
      </w:r>
      <w:r w:rsidR="00E95422" w:rsidRPr="00D93B74">
        <w:rPr>
          <w:rStyle w:val="s0"/>
          <w:color w:val="auto"/>
        </w:rPr>
        <w:t xml:space="preserve">всех </w:t>
      </w:r>
      <w:r w:rsidR="001B4098" w:rsidRPr="00D93B74">
        <w:rPr>
          <w:rStyle w:val="s0"/>
          <w:color w:val="auto"/>
          <w:lang w:val="kk-KZ"/>
        </w:rPr>
        <w:t>детей</w:t>
      </w:r>
      <w:r w:rsidR="00BC1501" w:rsidRPr="00D93B74">
        <w:rPr>
          <w:rStyle w:val="s0"/>
          <w:color w:val="auto"/>
        </w:rPr>
        <w:t xml:space="preserve">, проживающих на территории обслуживания </w:t>
      </w:r>
      <w:r w:rsidR="00D21ECF" w:rsidRPr="00D93B74">
        <w:rPr>
          <w:rStyle w:val="s0"/>
          <w:color w:val="auto"/>
        </w:rPr>
        <w:t>о</w:t>
      </w:r>
      <w:r w:rsidR="00BC1501" w:rsidRPr="00D93B74">
        <w:rPr>
          <w:rStyle w:val="s0"/>
          <w:color w:val="auto"/>
        </w:rPr>
        <w:t xml:space="preserve">рганизации образования, </w:t>
      </w:r>
      <w:r w:rsidR="00620408" w:rsidRPr="00D93B74">
        <w:rPr>
          <w:rStyle w:val="s0"/>
          <w:color w:val="auto"/>
        </w:rPr>
        <w:t>независимо от уровня подготовки</w:t>
      </w:r>
      <w:r w:rsidR="00620408" w:rsidRPr="00D93B74">
        <w:rPr>
          <w:rStyle w:val="s0"/>
          <w:color w:val="auto"/>
          <w:lang w:val="kk-KZ"/>
        </w:rPr>
        <w:t>.</w:t>
      </w:r>
    </w:p>
    <w:p w:rsidR="00620408" w:rsidRPr="00D93B74" w:rsidRDefault="00620408" w:rsidP="00620408">
      <w:pPr>
        <w:ind w:firstLine="709"/>
        <w:jc w:val="both"/>
        <w:rPr>
          <w:color w:val="auto"/>
          <w:sz w:val="28"/>
          <w:szCs w:val="28"/>
        </w:rPr>
      </w:pPr>
      <w:r w:rsidRPr="00D93B74">
        <w:rPr>
          <w:rStyle w:val="s0"/>
          <w:color w:val="auto"/>
        </w:rPr>
        <w:t>Для приема детей в первый класс необходимы следующие документы:</w:t>
      </w:r>
    </w:p>
    <w:p w:rsidR="00620408" w:rsidRPr="00D93B74" w:rsidRDefault="00620408" w:rsidP="00620408">
      <w:pPr>
        <w:ind w:firstLine="709"/>
        <w:jc w:val="both"/>
        <w:rPr>
          <w:color w:val="auto"/>
          <w:sz w:val="28"/>
          <w:szCs w:val="28"/>
        </w:rPr>
      </w:pPr>
      <w:r w:rsidRPr="00D93B74">
        <w:rPr>
          <w:rStyle w:val="s0"/>
          <w:color w:val="auto"/>
        </w:rPr>
        <w:t xml:space="preserve">1) заявление от </w:t>
      </w:r>
      <w:r w:rsidRPr="00D93B74">
        <w:rPr>
          <w:rStyle w:val="s0"/>
          <w:color w:val="auto"/>
          <w:lang w:val="kk-KZ"/>
        </w:rPr>
        <w:t>родителей и</w:t>
      </w:r>
      <w:r w:rsidR="00412D77" w:rsidRPr="00D93B74">
        <w:rPr>
          <w:rStyle w:val="s0"/>
          <w:color w:val="auto"/>
          <w:lang w:val="kk-KZ"/>
        </w:rPr>
        <w:t>ли</w:t>
      </w:r>
      <w:r w:rsidRPr="00D93B74">
        <w:rPr>
          <w:rStyle w:val="s0"/>
          <w:color w:val="auto"/>
          <w:lang w:val="kk-KZ"/>
        </w:rPr>
        <w:t xml:space="preserve"> иных </w:t>
      </w:r>
      <w:r w:rsidRPr="00D93B74">
        <w:rPr>
          <w:rStyle w:val="s0"/>
          <w:color w:val="auto"/>
        </w:rPr>
        <w:t>законных представителей ребенка;</w:t>
      </w:r>
    </w:p>
    <w:p w:rsidR="00620408" w:rsidRPr="00D93B74" w:rsidRDefault="00620408" w:rsidP="00620408">
      <w:pPr>
        <w:ind w:firstLine="709"/>
        <w:jc w:val="both"/>
        <w:rPr>
          <w:color w:val="auto"/>
          <w:sz w:val="28"/>
          <w:szCs w:val="28"/>
        </w:rPr>
      </w:pPr>
      <w:r w:rsidRPr="00D93B74">
        <w:rPr>
          <w:rStyle w:val="s0"/>
          <w:color w:val="auto"/>
        </w:rPr>
        <w:t>2) копия свидетельства о рождении ребенка;</w:t>
      </w:r>
    </w:p>
    <w:p w:rsidR="00620408" w:rsidRPr="00D93B74" w:rsidRDefault="00620408" w:rsidP="00620408">
      <w:pPr>
        <w:ind w:firstLine="709"/>
        <w:jc w:val="both"/>
        <w:rPr>
          <w:color w:val="auto"/>
          <w:sz w:val="28"/>
          <w:szCs w:val="28"/>
        </w:rPr>
      </w:pPr>
      <w:r w:rsidRPr="00D93B74">
        <w:rPr>
          <w:rStyle w:val="s0"/>
          <w:color w:val="auto"/>
        </w:rPr>
        <w:t xml:space="preserve">3) справка о состоянии здоровья (форма </w:t>
      </w:r>
      <w:r w:rsidRPr="00D93B74">
        <w:rPr>
          <w:color w:val="auto"/>
          <w:sz w:val="28"/>
          <w:szCs w:val="28"/>
          <w:lang w:val="kk-KZ"/>
        </w:rPr>
        <w:t>026/у-3</w:t>
      </w:r>
      <w:r w:rsidRPr="00D93B74">
        <w:rPr>
          <w:rStyle w:val="s0"/>
          <w:color w:val="auto"/>
        </w:rPr>
        <w:t>);</w:t>
      </w:r>
    </w:p>
    <w:p w:rsidR="00620408" w:rsidRPr="00D93B74" w:rsidRDefault="00620408" w:rsidP="00620408">
      <w:pPr>
        <w:ind w:firstLine="709"/>
        <w:jc w:val="both"/>
        <w:rPr>
          <w:rStyle w:val="s0"/>
          <w:color w:val="auto"/>
        </w:rPr>
      </w:pPr>
      <w:r w:rsidRPr="00D93B74">
        <w:rPr>
          <w:rStyle w:val="s0"/>
          <w:color w:val="auto"/>
        </w:rPr>
        <w:t>4)</w:t>
      </w:r>
      <w:r w:rsidRPr="00D93B74">
        <w:rPr>
          <w:rStyle w:val="s0"/>
          <w:color w:val="auto"/>
          <w:lang w:val="kk-KZ"/>
        </w:rPr>
        <w:t> </w:t>
      </w:r>
      <w:r w:rsidRPr="00D93B74">
        <w:rPr>
          <w:rStyle w:val="s0"/>
          <w:color w:val="auto"/>
        </w:rPr>
        <w:t>фотографии размером 3х4 см - в количестве 2 штук.</w:t>
      </w:r>
    </w:p>
    <w:p w:rsidR="00620408" w:rsidRPr="00D93B74" w:rsidRDefault="00620408" w:rsidP="00620408">
      <w:pPr>
        <w:ind w:firstLine="709"/>
        <w:jc w:val="both"/>
        <w:rPr>
          <w:rStyle w:val="s0"/>
          <w:color w:val="auto"/>
        </w:rPr>
      </w:pPr>
      <w:r w:rsidRPr="00D93B74">
        <w:rPr>
          <w:rStyle w:val="s0"/>
          <w:color w:val="auto"/>
        </w:rPr>
        <w:t>Прием документов, указанных в настоящем пункте, от родителей и</w:t>
      </w:r>
      <w:r w:rsidR="00412D77" w:rsidRPr="00D93B74">
        <w:rPr>
          <w:rStyle w:val="s0"/>
          <w:color w:val="auto"/>
          <w:lang w:val="kk-KZ"/>
        </w:rPr>
        <w:t>ли</w:t>
      </w:r>
      <w:r w:rsidRPr="00D93B74">
        <w:rPr>
          <w:rStyle w:val="s0"/>
          <w:color w:val="auto"/>
        </w:rPr>
        <w:t xml:space="preserve"> иных законных представителей детей, поступающих в первый класс организаций образования, </w:t>
      </w:r>
      <w:r w:rsidR="00BF5271" w:rsidRPr="00D93B74">
        <w:rPr>
          <w:rStyle w:val="s0"/>
          <w:color w:val="auto"/>
        </w:rPr>
        <w:t>реализующи</w:t>
      </w:r>
      <w:r w:rsidR="00BF5271" w:rsidRPr="00D93B74">
        <w:rPr>
          <w:rStyle w:val="s0"/>
          <w:color w:val="auto"/>
          <w:lang w:val="kk-KZ"/>
        </w:rPr>
        <w:t>х</w:t>
      </w:r>
      <w:r w:rsidR="00BF5271" w:rsidRPr="00D93B74">
        <w:rPr>
          <w:rStyle w:val="s0"/>
          <w:color w:val="auto"/>
        </w:rPr>
        <w:t xml:space="preserve"> общеобразовательные учебные программы начального образования,</w:t>
      </w:r>
      <w:r w:rsidR="00BF5271" w:rsidRPr="00D93B74">
        <w:rPr>
          <w:rStyle w:val="s0"/>
          <w:color w:val="auto"/>
          <w:lang w:val="kk-KZ"/>
        </w:rPr>
        <w:t xml:space="preserve"> </w:t>
      </w:r>
      <w:r w:rsidRPr="00D93B74">
        <w:rPr>
          <w:rStyle w:val="s0"/>
          <w:color w:val="auto"/>
        </w:rPr>
        <w:t xml:space="preserve">производится с 1 июня по 30 августа текущего </w:t>
      </w:r>
      <w:r w:rsidRPr="00D93B74">
        <w:rPr>
          <w:rStyle w:val="s0"/>
          <w:color w:val="auto"/>
          <w:lang w:val="kk-KZ"/>
        </w:rPr>
        <w:t xml:space="preserve">календарного </w:t>
      </w:r>
      <w:r w:rsidRPr="00D93B74">
        <w:rPr>
          <w:rStyle w:val="s0"/>
          <w:color w:val="auto"/>
        </w:rPr>
        <w:t>года.</w:t>
      </w:r>
    </w:p>
    <w:p w:rsidR="00F01533" w:rsidRPr="00D93B74" w:rsidRDefault="000F58BF" w:rsidP="00F01533">
      <w:pPr>
        <w:ind w:firstLine="709"/>
        <w:jc w:val="both"/>
        <w:rPr>
          <w:rStyle w:val="s0"/>
          <w:color w:val="auto"/>
        </w:rPr>
      </w:pPr>
      <w:r w:rsidRPr="00D93B74">
        <w:rPr>
          <w:color w:val="auto"/>
          <w:sz w:val="28"/>
          <w:szCs w:val="28"/>
        </w:rPr>
        <w:lastRenderedPageBreak/>
        <w:t>1</w:t>
      </w:r>
      <w:r w:rsidR="00F23FE2" w:rsidRPr="00D93B74">
        <w:rPr>
          <w:color w:val="auto"/>
          <w:sz w:val="28"/>
          <w:szCs w:val="28"/>
        </w:rPr>
        <w:t>1</w:t>
      </w:r>
      <w:r w:rsidR="00F01533" w:rsidRPr="00D93B74">
        <w:rPr>
          <w:color w:val="auto"/>
          <w:sz w:val="28"/>
          <w:szCs w:val="28"/>
        </w:rPr>
        <w:t>.</w:t>
      </w:r>
      <w:r w:rsidR="00F01533" w:rsidRPr="00D93B74">
        <w:rPr>
          <w:color w:val="auto"/>
          <w:sz w:val="28"/>
          <w:szCs w:val="28"/>
          <w:lang w:val="kk-KZ"/>
        </w:rPr>
        <w:t> </w:t>
      </w:r>
      <w:r w:rsidR="00F01533" w:rsidRPr="00D93B74">
        <w:rPr>
          <w:rStyle w:val="s0"/>
          <w:color w:val="auto"/>
        </w:rPr>
        <w:t xml:space="preserve">При приеме детей в первый класс организаций образования, </w:t>
      </w:r>
      <w:r w:rsidR="00BF5271" w:rsidRPr="00D93B74">
        <w:rPr>
          <w:rStyle w:val="s0"/>
          <w:color w:val="auto"/>
        </w:rPr>
        <w:t>реализующи</w:t>
      </w:r>
      <w:r w:rsidR="00BF5271" w:rsidRPr="00D93B74">
        <w:rPr>
          <w:rStyle w:val="s0"/>
          <w:color w:val="auto"/>
          <w:lang w:val="kk-KZ"/>
        </w:rPr>
        <w:t>х</w:t>
      </w:r>
      <w:r w:rsidR="00BF5271" w:rsidRPr="00D93B74">
        <w:rPr>
          <w:rStyle w:val="s0"/>
          <w:color w:val="auto"/>
        </w:rPr>
        <w:t xml:space="preserve"> общеобразовательные учебные программы начального образования,</w:t>
      </w:r>
      <w:r w:rsidR="00BF5271" w:rsidRPr="00D93B74">
        <w:rPr>
          <w:rStyle w:val="s0"/>
          <w:color w:val="auto"/>
          <w:lang w:val="kk-KZ"/>
        </w:rPr>
        <w:t xml:space="preserve"> </w:t>
      </w:r>
      <w:r w:rsidR="00223617" w:rsidRPr="00D93B74">
        <w:rPr>
          <w:rStyle w:val="s0"/>
          <w:color w:val="auto"/>
          <w:lang w:val="kk-KZ"/>
        </w:rPr>
        <w:t xml:space="preserve"> </w:t>
      </w:r>
      <w:r w:rsidR="00D84B7B" w:rsidRPr="00D93B74">
        <w:rPr>
          <w:rStyle w:val="s0"/>
          <w:color w:val="auto"/>
          <w:lang w:val="kk-KZ"/>
        </w:rPr>
        <w:t>кроме специализи</w:t>
      </w:r>
      <w:r w:rsidR="00C20538" w:rsidRPr="00D93B74">
        <w:rPr>
          <w:rStyle w:val="s0"/>
          <w:color w:val="auto"/>
          <w:lang w:val="kk-KZ"/>
        </w:rPr>
        <w:t>рованных организаций образования,</w:t>
      </w:r>
      <w:r w:rsidR="00223617" w:rsidRPr="00D93B74">
        <w:rPr>
          <w:rStyle w:val="s0"/>
          <w:color w:val="auto"/>
          <w:lang w:val="kk-KZ"/>
        </w:rPr>
        <w:t xml:space="preserve"> гимнази</w:t>
      </w:r>
      <w:r w:rsidR="00C25916" w:rsidRPr="00D93B74">
        <w:rPr>
          <w:rStyle w:val="s0"/>
          <w:color w:val="auto"/>
          <w:lang w:val="kk-KZ"/>
        </w:rPr>
        <w:t>й</w:t>
      </w:r>
      <w:r w:rsidR="00223617" w:rsidRPr="00D93B74">
        <w:rPr>
          <w:rStyle w:val="s0"/>
          <w:color w:val="auto"/>
          <w:lang w:val="kk-KZ"/>
        </w:rPr>
        <w:t xml:space="preserve"> и лицеев, </w:t>
      </w:r>
      <w:r w:rsidR="00C20538" w:rsidRPr="00D93B74">
        <w:rPr>
          <w:rStyle w:val="s0"/>
          <w:color w:val="auto"/>
          <w:lang w:val="kk-KZ"/>
        </w:rPr>
        <w:t xml:space="preserve"> </w:t>
      </w:r>
      <w:r w:rsidR="00F01533" w:rsidRPr="00D93B74">
        <w:rPr>
          <w:rStyle w:val="s0"/>
          <w:color w:val="auto"/>
        </w:rPr>
        <w:t>экзамены, тестирование, зачеты, конкурсы не проводятся.</w:t>
      </w:r>
    </w:p>
    <w:p w:rsidR="00F01533" w:rsidRPr="00D93B74" w:rsidRDefault="00F01533" w:rsidP="00F01533">
      <w:pPr>
        <w:ind w:firstLine="709"/>
        <w:jc w:val="both"/>
        <w:rPr>
          <w:rStyle w:val="s0"/>
          <w:color w:val="auto"/>
        </w:rPr>
      </w:pPr>
      <w:r w:rsidRPr="00D93B74">
        <w:rPr>
          <w:rStyle w:val="s0"/>
          <w:color w:val="auto"/>
        </w:rPr>
        <w:t>Для детей, не посещавших дошкольные учреждения или не прошедших предшкольную подготовку, организациями образования организуются подготовительные курсы до начала учебного года.</w:t>
      </w:r>
    </w:p>
    <w:p w:rsidR="00E85DBE" w:rsidRPr="00D93B74" w:rsidRDefault="000F58BF" w:rsidP="00E85DBE">
      <w:pPr>
        <w:ind w:firstLine="709"/>
        <w:jc w:val="both"/>
        <w:rPr>
          <w:rStyle w:val="s0"/>
          <w:color w:val="auto"/>
          <w:lang w:val="kk-KZ"/>
        </w:rPr>
      </w:pPr>
      <w:r w:rsidRPr="00D93B74">
        <w:rPr>
          <w:color w:val="auto"/>
          <w:sz w:val="28"/>
          <w:szCs w:val="28"/>
          <w:lang w:val="kk-KZ"/>
        </w:rPr>
        <w:t>1</w:t>
      </w:r>
      <w:r w:rsidR="003F61EF" w:rsidRPr="00D93B74">
        <w:rPr>
          <w:color w:val="auto"/>
          <w:sz w:val="28"/>
          <w:szCs w:val="28"/>
          <w:lang w:val="kk-KZ"/>
        </w:rPr>
        <w:t>2</w:t>
      </w:r>
      <w:r w:rsidRPr="00D93B74">
        <w:rPr>
          <w:color w:val="auto"/>
          <w:sz w:val="28"/>
          <w:szCs w:val="28"/>
          <w:lang w:val="kk-KZ"/>
        </w:rPr>
        <w:t>.</w:t>
      </w:r>
      <w:r w:rsidR="00620408" w:rsidRPr="00D93B74">
        <w:rPr>
          <w:color w:val="auto"/>
          <w:sz w:val="28"/>
          <w:szCs w:val="28"/>
          <w:lang w:val="kk-KZ"/>
        </w:rPr>
        <w:t> </w:t>
      </w:r>
      <w:r w:rsidR="00E85DBE" w:rsidRPr="00D93B74">
        <w:rPr>
          <w:color w:val="auto"/>
          <w:sz w:val="28"/>
          <w:szCs w:val="28"/>
          <w:lang w:val="kk-KZ"/>
        </w:rPr>
        <w:t xml:space="preserve">Прием </w:t>
      </w:r>
      <w:r w:rsidR="00AA2310" w:rsidRPr="00D93B74">
        <w:rPr>
          <w:color w:val="auto"/>
          <w:sz w:val="28"/>
          <w:szCs w:val="28"/>
          <w:lang w:val="kk-KZ"/>
        </w:rPr>
        <w:t>обучающихся</w:t>
      </w:r>
      <w:r w:rsidR="00AA2310" w:rsidRPr="00D93B74">
        <w:rPr>
          <w:rStyle w:val="s0"/>
          <w:color w:val="auto"/>
        </w:rPr>
        <w:t xml:space="preserve"> во </w:t>
      </w:r>
      <w:r w:rsidR="00E85DBE" w:rsidRPr="00D93B74">
        <w:rPr>
          <w:rStyle w:val="s0"/>
          <w:color w:val="auto"/>
        </w:rPr>
        <w:t>вторы</w:t>
      </w:r>
      <w:r w:rsidR="009A735A" w:rsidRPr="00D93B74">
        <w:rPr>
          <w:rStyle w:val="s0"/>
          <w:color w:val="auto"/>
        </w:rPr>
        <w:t>е</w:t>
      </w:r>
      <w:r w:rsidR="00E85DBE" w:rsidRPr="00D93B74">
        <w:rPr>
          <w:rStyle w:val="s0"/>
          <w:color w:val="auto"/>
        </w:rPr>
        <w:t>, трет</w:t>
      </w:r>
      <w:r w:rsidR="00E85DBE" w:rsidRPr="00D93B74">
        <w:rPr>
          <w:rStyle w:val="s0"/>
          <w:color w:val="auto"/>
          <w:lang w:val="kk-KZ"/>
        </w:rPr>
        <w:t>ьи</w:t>
      </w:r>
      <w:r w:rsidR="00E85DBE" w:rsidRPr="00D93B74">
        <w:rPr>
          <w:rStyle w:val="s0"/>
          <w:color w:val="auto"/>
        </w:rPr>
        <w:t>, четверты</w:t>
      </w:r>
      <w:r w:rsidR="009A735A" w:rsidRPr="00D93B74">
        <w:rPr>
          <w:rStyle w:val="s0"/>
          <w:color w:val="auto"/>
          <w:lang w:val="kk-KZ"/>
        </w:rPr>
        <w:t>е</w:t>
      </w:r>
      <w:r w:rsidR="00F23FE2" w:rsidRPr="00D93B74">
        <w:rPr>
          <w:rStyle w:val="s0"/>
          <w:color w:val="auto"/>
          <w:lang w:val="kk-KZ"/>
        </w:rPr>
        <w:t xml:space="preserve">, </w:t>
      </w:r>
      <w:r w:rsidR="00F23FE2" w:rsidRPr="00D93B74">
        <w:rPr>
          <w:rStyle w:val="s0"/>
          <w:color w:val="auto"/>
        </w:rPr>
        <w:t xml:space="preserve">пятые, шестые, седьмые, восьмые, девятые </w:t>
      </w:r>
      <w:r w:rsidR="00E85DBE" w:rsidRPr="00D93B74">
        <w:rPr>
          <w:rStyle w:val="s0"/>
          <w:color w:val="auto"/>
        </w:rPr>
        <w:t>класс</w:t>
      </w:r>
      <w:r w:rsidR="009A735A" w:rsidRPr="00D93B74">
        <w:rPr>
          <w:rStyle w:val="s0"/>
          <w:color w:val="auto"/>
        </w:rPr>
        <w:t>ы</w:t>
      </w:r>
      <w:r w:rsidR="00E85DBE" w:rsidRPr="00D93B74">
        <w:rPr>
          <w:rStyle w:val="s0"/>
          <w:color w:val="auto"/>
        </w:rPr>
        <w:t xml:space="preserve"> организаций образования, реализующих </w:t>
      </w:r>
      <w:r w:rsidR="00237796" w:rsidRPr="00D93B74">
        <w:rPr>
          <w:rStyle w:val="s0"/>
          <w:color w:val="auto"/>
        </w:rPr>
        <w:t xml:space="preserve">общеобразовательные </w:t>
      </w:r>
      <w:r w:rsidR="00E85DBE" w:rsidRPr="00D93B74">
        <w:rPr>
          <w:rStyle w:val="s0"/>
          <w:color w:val="auto"/>
        </w:rPr>
        <w:t xml:space="preserve">учебные программы начального </w:t>
      </w:r>
      <w:r w:rsidR="00F23FE2" w:rsidRPr="00D93B74">
        <w:rPr>
          <w:rStyle w:val="s0"/>
          <w:color w:val="auto"/>
        </w:rPr>
        <w:t xml:space="preserve">и основного среднего </w:t>
      </w:r>
      <w:r w:rsidR="00E85DBE" w:rsidRPr="00D93B74">
        <w:rPr>
          <w:rStyle w:val="s0"/>
          <w:color w:val="auto"/>
        </w:rPr>
        <w:t xml:space="preserve">образования, осуществляется с </w:t>
      </w:r>
      <w:r w:rsidR="00D21ECF" w:rsidRPr="00D93B74">
        <w:rPr>
          <w:rStyle w:val="s0"/>
          <w:color w:val="auto"/>
        </w:rPr>
        <w:t xml:space="preserve">обеспечением </w:t>
      </w:r>
      <w:r w:rsidR="00E85DBE" w:rsidRPr="00D93B74">
        <w:rPr>
          <w:rStyle w:val="s0"/>
          <w:color w:val="auto"/>
        </w:rPr>
        <w:t>доступ</w:t>
      </w:r>
      <w:r w:rsidR="00D21ECF" w:rsidRPr="00D93B74">
        <w:rPr>
          <w:rStyle w:val="s0"/>
          <w:color w:val="auto"/>
        </w:rPr>
        <w:t>а</w:t>
      </w:r>
      <w:r w:rsidR="00E85DBE" w:rsidRPr="00D93B74">
        <w:rPr>
          <w:rStyle w:val="s0"/>
          <w:color w:val="auto"/>
        </w:rPr>
        <w:t xml:space="preserve"> обучающихся, проживающих на территории обслуживания организации образования</w:t>
      </w:r>
      <w:r w:rsidR="00E85DBE" w:rsidRPr="00D93B74">
        <w:rPr>
          <w:rStyle w:val="s0"/>
          <w:color w:val="auto"/>
          <w:lang w:val="kk-KZ"/>
        </w:rPr>
        <w:t>.</w:t>
      </w:r>
    </w:p>
    <w:p w:rsidR="00510B10" w:rsidRPr="00D93B74" w:rsidRDefault="001F1F43" w:rsidP="00A4599D">
      <w:pPr>
        <w:ind w:firstLine="709"/>
        <w:jc w:val="both"/>
        <w:rPr>
          <w:rStyle w:val="s0"/>
          <w:color w:val="auto"/>
        </w:rPr>
      </w:pPr>
      <w:r w:rsidRPr="00D93B74">
        <w:rPr>
          <w:rStyle w:val="s0"/>
          <w:color w:val="auto"/>
        </w:rPr>
        <w:t>1</w:t>
      </w:r>
      <w:r w:rsidR="003F61EF" w:rsidRPr="00D93B74">
        <w:rPr>
          <w:rStyle w:val="s0"/>
          <w:color w:val="auto"/>
        </w:rPr>
        <w:t>3</w:t>
      </w:r>
      <w:r w:rsidR="00E85DBE" w:rsidRPr="00D93B74">
        <w:rPr>
          <w:rStyle w:val="s0"/>
          <w:color w:val="auto"/>
        </w:rPr>
        <w:t>. </w:t>
      </w:r>
      <w:r w:rsidR="00510B10" w:rsidRPr="00D93B74">
        <w:rPr>
          <w:rStyle w:val="s0"/>
          <w:color w:val="auto"/>
        </w:rPr>
        <w:t xml:space="preserve">Прием </w:t>
      </w:r>
      <w:r w:rsidR="00D21ECF" w:rsidRPr="00D93B74">
        <w:rPr>
          <w:rStyle w:val="s0"/>
          <w:color w:val="auto"/>
        </w:rPr>
        <w:t xml:space="preserve">обучающихся </w:t>
      </w:r>
      <w:r w:rsidR="00510B10" w:rsidRPr="00D93B74">
        <w:rPr>
          <w:rStyle w:val="s0"/>
          <w:color w:val="auto"/>
        </w:rPr>
        <w:t xml:space="preserve">в десятые, одиннадцатые классы организаций образования, реализующих общеобразовательные учебные программы общего среднего образования, осуществляется </w:t>
      </w:r>
      <w:r w:rsidR="00BC1501" w:rsidRPr="00D93B74">
        <w:rPr>
          <w:rStyle w:val="s0"/>
          <w:color w:val="auto"/>
        </w:rPr>
        <w:t xml:space="preserve">с </w:t>
      </w:r>
      <w:r w:rsidR="00D21ECF" w:rsidRPr="00D93B74">
        <w:rPr>
          <w:rStyle w:val="s0"/>
          <w:color w:val="auto"/>
        </w:rPr>
        <w:t xml:space="preserve">обеспечением </w:t>
      </w:r>
      <w:r w:rsidR="00BC1501" w:rsidRPr="00D93B74">
        <w:rPr>
          <w:rStyle w:val="s0"/>
          <w:color w:val="auto"/>
        </w:rPr>
        <w:t>доступ</w:t>
      </w:r>
      <w:r w:rsidR="00D21ECF" w:rsidRPr="00D93B74">
        <w:rPr>
          <w:rStyle w:val="s0"/>
          <w:color w:val="auto"/>
        </w:rPr>
        <w:t>а</w:t>
      </w:r>
      <w:r w:rsidR="00BC1501" w:rsidRPr="00D93B74">
        <w:rPr>
          <w:rStyle w:val="s0"/>
          <w:color w:val="auto"/>
        </w:rPr>
        <w:t xml:space="preserve"> обучающихся, проживающих на территории обслуживания организации образования, и </w:t>
      </w:r>
      <w:r w:rsidR="00510B10" w:rsidRPr="00D93B74">
        <w:rPr>
          <w:rStyle w:val="s0"/>
          <w:color w:val="auto"/>
        </w:rPr>
        <w:t>на основании личного заявления обучающихся либо их родителей или иных законных представителей и наличия документа государственного образца об основном среднем образовании.</w:t>
      </w:r>
    </w:p>
    <w:p w:rsidR="00510B10" w:rsidRPr="00D93B74" w:rsidRDefault="00510B10" w:rsidP="00510B10">
      <w:pPr>
        <w:ind w:firstLine="708"/>
        <w:jc w:val="both"/>
        <w:rPr>
          <w:rStyle w:val="s0"/>
          <w:color w:val="auto"/>
        </w:rPr>
      </w:pPr>
      <w:r w:rsidRPr="00D93B74">
        <w:rPr>
          <w:rStyle w:val="s0"/>
          <w:color w:val="auto"/>
        </w:rPr>
        <w:t>Прием заявлений начинается после вручения документа государственного образца об основном среднем образовании.</w:t>
      </w:r>
    </w:p>
    <w:p w:rsidR="00382F53" w:rsidRPr="00D93B74" w:rsidRDefault="0077448D" w:rsidP="00510B10">
      <w:pPr>
        <w:ind w:firstLine="708"/>
        <w:jc w:val="both"/>
        <w:rPr>
          <w:rStyle w:val="s0"/>
          <w:color w:val="auto"/>
        </w:rPr>
      </w:pPr>
      <w:r w:rsidRPr="00D93B74">
        <w:rPr>
          <w:rStyle w:val="s0"/>
          <w:color w:val="auto"/>
        </w:rPr>
        <w:t xml:space="preserve">14. Прием </w:t>
      </w:r>
      <w:r w:rsidR="00B31C07" w:rsidRPr="00D93B74">
        <w:rPr>
          <w:rStyle w:val="s0"/>
          <w:color w:val="auto"/>
        </w:rPr>
        <w:t xml:space="preserve">обучающихся </w:t>
      </w:r>
      <w:r w:rsidRPr="00D93B74">
        <w:rPr>
          <w:rStyle w:val="s0"/>
          <w:color w:val="auto"/>
        </w:rPr>
        <w:t xml:space="preserve">в десятые, одиннадцатые классы гимназий, лицеев осуществляется в соответствии с уставом </w:t>
      </w:r>
      <w:r w:rsidR="00A2018A" w:rsidRPr="00D93B74">
        <w:rPr>
          <w:rStyle w:val="s0"/>
          <w:color w:val="auto"/>
        </w:rPr>
        <w:t>гимнази</w:t>
      </w:r>
      <w:r w:rsidR="00F76404" w:rsidRPr="00D93B74">
        <w:rPr>
          <w:rStyle w:val="s0"/>
          <w:color w:val="auto"/>
        </w:rPr>
        <w:t>и</w:t>
      </w:r>
      <w:r w:rsidR="00A2018A" w:rsidRPr="00D93B74">
        <w:rPr>
          <w:rStyle w:val="s0"/>
          <w:color w:val="auto"/>
        </w:rPr>
        <w:t>,</w:t>
      </w:r>
      <w:r w:rsidRPr="00D93B74">
        <w:rPr>
          <w:rStyle w:val="s0"/>
          <w:color w:val="auto"/>
        </w:rPr>
        <w:t xml:space="preserve"> </w:t>
      </w:r>
      <w:r w:rsidR="00A2018A" w:rsidRPr="00D93B74">
        <w:rPr>
          <w:rStyle w:val="s0"/>
          <w:color w:val="auto"/>
        </w:rPr>
        <w:t>лице</w:t>
      </w:r>
      <w:r w:rsidR="00F76404" w:rsidRPr="00D93B74">
        <w:rPr>
          <w:rStyle w:val="s0"/>
          <w:color w:val="auto"/>
        </w:rPr>
        <w:t>я</w:t>
      </w:r>
      <w:r w:rsidR="00A2018A" w:rsidRPr="00D93B74">
        <w:rPr>
          <w:rStyle w:val="s0"/>
          <w:color w:val="auto"/>
        </w:rPr>
        <w:t xml:space="preserve"> </w:t>
      </w:r>
      <w:r w:rsidRPr="00D93B74">
        <w:rPr>
          <w:rStyle w:val="s0"/>
          <w:color w:val="auto"/>
        </w:rPr>
        <w:t xml:space="preserve">на основании личного заявления обучающегося либо заявления их родителей или иных законных представителей </w:t>
      </w:r>
      <w:r w:rsidR="00246B1E" w:rsidRPr="00D93B74">
        <w:rPr>
          <w:rStyle w:val="s0"/>
          <w:color w:val="auto"/>
        </w:rPr>
        <w:t>и наличи</w:t>
      </w:r>
      <w:r w:rsidR="00A2276A" w:rsidRPr="00D93B74">
        <w:rPr>
          <w:rStyle w:val="s0"/>
          <w:color w:val="auto"/>
        </w:rPr>
        <w:t>я документа</w:t>
      </w:r>
      <w:r w:rsidR="00246B1E" w:rsidRPr="00D93B74">
        <w:rPr>
          <w:rStyle w:val="s0"/>
          <w:color w:val="auto"/>
        </w:rPr>
        <w:t xml:space="preserve"> государственного образца об основном среднем образовании</w:t>
      </w:r>
      <w:r w:rsidR="00382F53" w:rsidRPr="00D93B74">
        <w:rPr>
          <w:rStyle w:val="s0"/>
          <w:color w:val="auto"/>
        </w:rPr>
        <w:t xml:space="preserve"> без учета территории обслуживания данных организаци</w:t>
      </w:r>
      <w:r w:rsidR="00382F53" w:rsidRPr="00D93B74">
        <w:rPr>
          <w:rStyle w:val="s0"/>
          <w:color w:val="auto"/>
          <w:lang w:val="kk-KZ"/>
        </w:rPr>
        <w:t>й</w:t>
      </w:r>
      <w:r w:rsidR="00382F53" w:rsidRPr="00D93B74">
        <w:rPr>
          <w:rStyle w:val="s0"/>
          <w:color w:val="auto"/>
        </w:rPr>
        <w:t xml:space="preserve"> образования. </w:t>
      </w:r>
    </w:p>
    <w:p w:rsidR="00BC1501" w:rsidRPr="00B138FB" w:rsidRDefault="001F1F43" w:rsidP="00BC1501">
      <w:pPr>
        <w:pStyle w:val="ac"/>
        <w:spacing w:before="0" w:beforeAutospacing="0" w:after="0" w:afterAutospacing="0"/>
        <w:ind w:firstLine="709"/>
        <w:jc w:val="both"/>
        <w:rPr>
          <w:rStyle w:val="s0"/>
          <w:color w:val="auto"/>
        </w:rPr>
      </w:pPr>
      <w:r w:rsidRPr="00D93B74">
        <w:rPr>
          <w:rStyle w:val="s0"/>
          <w:color w:val="auto"/>
        </w:rPr>
        <w:t>1</w:t>
      </w:r>
      <w:r w:rsidR="0047091E" w:rsidRPr="00D93B74">
        <w:rPr>
          <w:rStyle w:val="s0"/>
          <w:color w:val="auto"/>
        </w:rPr>
        <w:t>5</w:t>
      </w:r>
      <w:r w:rsidR="00E85DBE" w:rsidRPr="00D93B74">
        <w:rPr>
          <w:rStyle w:val="s0"/>
          <w:color w:val="auto"/>
        </w:rPr>
        <w:t>. </w:t>
      </w:r>
      <w:r w:rsidR="00BC1501" w:rsidRPr="00D93B74">
        <w:rPr>
          <w:rStyle w:val="s0"/>
          <w:color w:val="auto"/>
        </w:rPr>
        <w:t xml:space="preserve">Гимназии и </w:t>
      </w:r>
      <w:r w:rsidR="00BC1501" w:rsidRPr="00D93B74">
        <w:rPr>
          <w:rStyle w:val="s1"/>
          <w:b w:val="0"/>
          <w:bCs w:val="0"/>
          <w:color w:val="auto"/>
          <w:lang w:val="kk-KZ"/>
        </w:rPr>
        <w:t>л</w:t>
      </w:r>
      <w:r w:rsidR="00BC1501" w:rsidRPr="00D93B74">
        <w:rPr>
          <w:rStyle w:val="s0"/>
          <w:color w:val="auto"/>
        </w:rPr>
        <w:t>ицеи формируют общеобразовательные классы для обеспечения получения обязательного объема знаний, определенных Государственными общеобязательными стандартами образования Республики</w:t>
      </w:r>
      <w:r w:rsidR="00BC1501" w:rsidRPr="00B138FB">
        <w:rPr>
          <w:rStyle w:val="s0"/>
          <w:color w:val="auto"/>
        </w:rPr>
        <w:t xml:space="preserve"> Казахстан,</w:t>
      </w:r>
      <w:r w:rsidR="00BC1501">
        <w:rPr>
          <w:rStyle w:val="s0"/>
          <w:color w:val="auto"/>
        </w:rPr>
        <w:t xml:space="preserve"> </w:t>
      </w:r>
      <w:r w:rsidR="00BC1501" w:rsidRPr="001D4874">
        <w:rPr>
          <w:rStyle w:val="s0"/>
          <w:color w:val="auto"/>
        </w:rPr>
        <w:t>с доступом обучающихся, проживающих на территории обслуживания организации образования</w:t>
      </w:r>
      <w:r w:rsidR="00BC1501">
        <w:rPr>
          <w:rStyle w:val="s0"/>
          <w:color w:val="auto"/>
        </w:rPr>
        <w:t>.</w:t>
      </w:r>
      <w:r w:rsidR="00BC1501" w:rsidRPr="00B138FB">
        <w:rPr>
          <w:rStyle w:val="s0"/>
          <w:color w:val="auto"/>
        </w:rPr>
        <w:t xml:space="preserve"> </w:t>
      </w:r>
    </w:p>
    <w:p w:rsidR="00510B10" w:rsidRPr="00510B10" w:rsidRDefault="001F1F43" w:rsidP="00620408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4874">
        <w:rPr>
          <w:sz w:val="28"/>
          <w:szCs w:val="28"/>
        </w:rPr>
        <w:t>1</w:t>
      </w:r>
      <w:r w:rsidR="0047091E" w:rsidRPr="001D4874">
        <w:rPr>
          <w:sz w:val="28"/>
          <w:szCs w:val="28"/>
        </w:rPr>
        <w:t>6</w:t>
      </w:r>
      <w:r w:rsidR="00620408" w:rsidRPr="001D4874">
        <w:rPr>
          <w:sz w:val="28"/>
          <w:szCs w:val="28"/>
        </w:rPr>
        <w:t>.</w:t>
      </w:r>
      <w:r w:rsidR="00620408" w:rsidRPr="00510B10">
        <w:rPr>
          <w:sz w:val="28"/>
          <w:szCs w:val="28"/>
        </w:rPr>
        <w:t xml:space="preserve"> </w:t>
      </w:r>
      <w:r w:rsidR="00510B10" w:rsidRPr="00510B10">
        <w:rPr>
          <w:sz w:val="28"/>
          <w:szCs w:val="28"/>
        </w:rPr>
        <w:t>Прием на обучение в специализированные организации образования прои</w:t>
      </w:r>
      <w:r w:rsidR="00117AE4">
        <w:rPr>
          <w:sz w:val="28"/>
          <w:szCs w:val="28"/>
        </w:rPr>
        <w:t>зводится на конкурсной основе</w:t>
      </w:r>
      <w:r w:rsidR="00510B10" w:rsidRPr="00510B10">
        <w:rPr>
          <w:sz w:val="28"/>
          <w:szCs w:val="28"/>
        </w:rPr>
        <w:t>.</w:t>
      </w:r>
    </w:p>
    <w:p w:rsidR="00066CAC" w:rsidRDefault="001F1F43" w:rsidP="00620408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4874">
        <w:rPr>
          <w:sz w:val="28"/>
          <w:szCs w:val="28"/>
        </w:rPr>
        <w:t>1</w:t>
      </w:r>
      <w:r w:rsidR="0047091E" w:rsidRPr="001D4874">
        <w:rPr>
          <w:sz w:val="28"/>
          <w:szCs w:val="28"/>
        </w:rPr>
        <w:t>7</w:t>
      </w:r>
      <w:r w:rsidR="00620408" w:rsidRPr="001D4874">
        <w:rPr>
          <w:sz w:val="28"/>
          <w:szCs w:val="28"/>
        </w:rPr>
        <w:t>.</w:t>
      </w:r>
      <w:r w:rsidR="00620408" w:rsidRPr="00B138FB">
        <w:rPr>
          <w:sz w:val="28"/>
          <w:szCs w:val="28"/>
        </w:rPr>
        <w:t xml:space="preserve"> Специализированными организациями образования устанавливаются дополнительные конкурсные туры приема на обучение. Содержание и форма проведения отбора </w:t>
      </w:r>
      <w:r w:rsidR="00F01533" w:rsidRPr="00B138FB">
        <w:rPr>
          <w:sz w:val="28"/>
          <w:szCs w:val="28"/>
        </w:rPr>
        <w:t>об</w:t>
      </w:r>
      <w:r w:rsidR="00620408" w:rsidRPr="00B138FB">
        <w:rPr>
          <w:sz w:val="28"/>
          <w:szCs w:val="28"/>
        </w:rPr>
        <w:t>уча</w:t>
      </w:r>
      <w:r w:rsidR="00F01533" w:rsidRPr="00B138FB">
        <w:rPr>
          <w:sz w:val="28"/>
          <w:szCs w:val="28"/>
        </w:rPr>
        <w:t>ю</w:t>
      </w:r>
      <w:r w:rsidR="00620408" w:rsidRPr="00B138FB">
        <w:rPr>
          <w:sz w:val="28"/>
          <w:szCs w:val="28"/>
        </w:rPr>
        <w:t xml:space="preserve">щихся, порядок зачисления, перевода и выпуска </w:t>
      </w:r>
      <w:r w:rsidR="00F01533" w:rsidRPr="00B138FB">
        <w:rPr>
          <w:sz w:val="28"/>
          <w:szCs w:val="28"/>
        </w:rPr>
        <w:t>об</w:t>
      </w:r>
      <w:r w:rsidR="00620408" w:rsidRPr="00B138FB">
        <w:rPr>
          <w:sz w:val="28"/>
          <w:szCs w:val="28"/>
        </w:rPr>
        <w:t>уча</w:t>
      </w:r>
      <w:r w:rsidR="00F01533" w:rsidRPr="00B138FB">
        <w:rPr>
          <w:sz w:val="28"/>
          <w:szCs w:val="28"/>
        </w:rPr>
        <w:t>ю</w:t>
      </w:r>
      <w:r w:rsidR="00620408" w:rsidRPr="00B138FB">
        <w:rPr>
          <w:sz w:val="28"/>
          <w:szCs w:val="28"/>
        </w:rPr>
        <w:t>щихся о</w:t>
      </w:r>
      <w:r w:rsidR="00F01533" w:rsidRPr="00B138FB">
        <w:rPr>
          <w:sz w:val="28"/>
          <w:szCs w:val="28"/>
        </w:rPr>
        <w:t>существляется в соответствии с у</w:t>
      </w:r>
      <w:r w:rsidR="00620408" w:rsidRPr="00B138FB">
        <w:rPr>
          <w:sz w:val="28"/>
          <w:szCs w:val="28"/>
        </w:rPr>
        <w:t>ставом данной организации образования.</w:t>
      </w:r>
    </w:p>
    <w:p w:rsidR="001D4874" w:rsidRDefault="001D4874" w:rsidP="00620408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66CAC" w:rsidRDefault="00066CAC" w:rsidP="00066CAC">
      <w:pPr>
        <w:pStyle w:val="ac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EF4314">
        <w:rPr>
          <w:sz w:val="28"/>
          <w:szCs w:val="28"/>
        </w:rPr>
        <w:t>___</w:t>
      </w:r>
      <w:r w:rsidR="006C0BBC">
        <w:rPr>
          <w:sz w:val="28"/>
          <w:szCs w:val="28"/>
        </w:rPr>
        <w:t>______</w:t>
      </w:r>
      <w:r>
        <w:rPr>
          <w:sz w:val="28"/>
          <w:szCs w:val="28"/>
        </w:rPr>
        <w:t>______________</w:t>
      </w:r>
    </w:p>
    <w:sectPr w:rsidR="00066CAC" w:rsidSect="00387E7B">
      <w:headerReference w:type="default" r:id="rId10"/>
      <w:headerReference w:type="first" r:id="rId11"/>
      <w:pgSz w:w="11906" w:h="16838"/>
      <w:pgMar w:top="1135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3A1" w:rsidRDefault="004F73A1" w:rsidP="005C06DD">
      <w:r>
        <w:separator/>
      </w:r>
    </w:p>
  </w:endnote>
  <w:endnote w:type="continuationSeparator" w:id="0">
    <w:p w:rsidR="004F73A1" w:rsidRDefault="004F73A1" w:rsidP="005C0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3A1" w:rsidRDefault="004F73A1" w:rsidP="005C06DD">
      <w:r>
        <w:separator/>
      </w:r>
    </w:p>
  </w:footnote>
  <w:footnote w:type="continuationSeparator" w:id="0">
    <w:p w:rsidR="004F73A1" w:rsidRDefault="004F73A1" w:rsidP="005C06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FA2" w:rsidRDefault="00DD39F8">
    <w:pPr>
      <w:pStyle w:val="a7"/>
      <w:jc w:val="center"/>
    </w:pPr>
    <w:r>
      <w:fldChar w:fldCharType="begin"/>
    </w:r>
    <w:r w:rsidR="00436324">
      <w:instrText>PAGE   \* MERGEFORMAT</w:instrText>
    </w:r>
    <w:r>
      <w:fldChar w:fldCharType="separate"/>
    </w:r>
    <w:r w:rsidR="00042E8E">
      <w:rPr>
        <w:noProof/>
      </w:rPr>
      <w:t>3</w:t>
    </w:r>
    <w:r>
      <w:rPr>
        <w:noProof/>
      </w:rPr>
      <w:fldChar w:fldCharType="end"/>
    </w:r>
  </w:p>
  <w:p w:rsidR="00391FA2" w:rsidRDefault="00391FA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E8E" w:rsidRDefault="00042E8E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42E8E" w:rsidRPr="00042E8E" w:rsidRDefault="00042E8E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18.04.2018 ЭҚАБЖ МО (7.21.2 нұсқасы)  ЭЦҚ-ны тексерудің нәтижесі оң.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94.4pt;margin-top:48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" filled="f" stroked="f" strokeweight=".5pt">
              <v:fill o:detectmouseclick="t"/>
              <v:textbox style="layout-flow:vertical;mso-layout-flow-alt:bottom-to-top">
                <w:txbxContent>
                  <w:p w:rsidR="00042E8E" w:rsidRPr="00042E8E" w:rsidRDefault="00042E8E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18.04.2018 ЭҚАБЖ МО (7.21.2 нұсқасы)  ЭЦҚ-ны тексерудің нәтижесі оң.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36B88"/>
    <w:multiLevelType w:val="hybridMultilevel"/>
    <w:tmpl w:val="97AAB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cumentProtection w:edit="readOnly" w:enforcement="1" w:cryptProviderType="rsaAES" w:cryptAlgorithmClass="hash" w:cryptAlgorithmType="typeAny" w:cryptAlgorithmSid="14" w:cryptSpinCount="100000" w:hash="JsXhoekm+r+MckPrWYj/sO6yFDqepTlVrGseCsLkBsXxH+3Blo0A82t0++CKX/OTCjkIet70RImAV4TFZti/Og==" w:salt="ukHFZOqYhP7wjaWvjxQGTA==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E0F"/>
    <w:rsid w:val="000028AF"/>
    <w:rsid w:val="000121D3"/>
    <w:rsid w:val="00016342"/>
    <w:rsid w:val="00026A3F"/>
    <w:rsid w:val="0003398F"/>
    <w:rsid w:val="00041588"/>
    <w:rsid w:val="00042E8E"/>
    <w:rsid w:val="00044DE7"/>
    <w:rsid w:val="00054697"/>
    <w:rsid w:val="00054ED0"/>
    <w:rsid w:val="00063213"/>
    <w:rsid w:val="000635FE"/>
    <w:rsid w:val="00066CAC"/>
    <w:rsid w:val="00072A74"/>
    <w:rsid w:val="00077461"/>
    <w:rsid w:val="000922A2"/>
    <w:rsid w:val="000A350F"/>
    <w:rsid w:val="000B1C8F"/>
    <w:rsid w:val="000C1945"/>
    <w:rsid w:val="000C3F7A"/>
    <w:rsid w:val="000C44CA"/>
    <w:rsid w:val="000C4559"/>
    <w:rsid w:val="000E1995"/>
    <w:rsid w:val="000F37B6"/>
    <w:rsid w:val="000F58BF"/>
    <w:rsid w:val="001000FD"/>
    <w:rsid w:val="0010029D"/>
    <w:rsid w:val="001018C2"/>
    <w:rsid w:val="00114730"/>
    <w:rsid w:val="00117AE4"/>
    <w:rsid w:val="00140BFD"/>
    <w:rsid w:val="00141A20"/>
    <w:rsid w:val="00144A07"/>
    <w:rsid w:val="00157970"/>
    <w:rsid w:val="00163E54"/>
    <w:rsid w:val="001659D8"/>
    <w:rsid w:val="0017107C"/>
    <w:rsid w:val="00172E76"/>
    <w:rsid w:val="0018063D"/>
    <w:rsid w:val="0018417E"/>
    <w:rsid w:val="0019052B"/>
    <w:rsid w:val="00191DE5"/>
    <w:rsid w:val="001A6211"/>
    <w:rsid w:val="001A6BC6"/>
    <w:rsid w:val="001A71C2"/>
    <w:rsid w:val="001B4098"/>
    <w:rsid w:val="001B4EAF"/>
    <w:rsid w:val="001C05CC"/>
    <w:rsid w:val="001C609C"/>
    <w:rsid w:val="001C6B59"/>
    <w:rsid w:val="001D43DA"/>
    <w:rsid w:val="001D4874"/>
    <w:rsid w:val="001D6D90"/>
    <w:rsid w:val="001E2F6F"/>
    <w:rsid w:val="001E2FD8"/>
    <w:rsid w:val="001E530A"/>
    <w:rsid w:val="001E6C56"/>
    <w:rsid w:val="001F1F43"/>
    <w:rsid w:val="001F3BDF"/>
    <w:rsid w:val="00206413"/>
    <w:rsid w:val="00210B03"/>
    <w:rsid w:val="00214CA8"/>
    <w:rsid w:val="00221187"/>
    <w:rsid w:val="00223617"/>
    <w:rsid w:val="00235FAE"/>
    <w:rsid w:val="00237796"/>
    <w:rsid w:val="00246B1E"/>
    <w:rsid w:val="00254918"/>
    <w:rsid w:val="0025712B"/>
    <w:rsid w:val="00267A21"/>
    <w:rsid w:val="00273B9F"/>
    <w:rsid w:val="002742B0"/>
    <w:rsid w:val="00277DD2"/>
    <w:rsid w:val="002809F9"/>
    <w:rsid w:val="00281B21"/>
    <w:rsid w:val="00283B99"/>
    <w:rsid w:val="0029034C"/>
    <w:rsid w:val="002A02F9"/>
    <w:rsid w:val="002A0C13"/>
    <w:rsid w:val="002A735D"/>
    <w:rsid w:val="002D22A3"/>
    <w:rsid w:val="002D262B"/>
    <w:rsid w:val="002F2FCD"/>
    <w:rsid w:val="002F50CC"/>
    <w:rsid w:val="0030053B"/>
    <w:rsid w:val="00315D94"/>
    <w:rsid w:val="00316F97"/>
    <w:rsid w:val="0031770A"/>
    <w:rsid w:val="0031773D"/>
    <w:rsid w:val="00321947"/>
    <w:rsid w:val="00324A0F"/>
    <w:rsid w:val="003375DA"/>
    <w:rsid w:val="00345C9B"/>
    <w:rsid w:val="00355CFC"/>
    <w:rsid w:val="00357BA6"/>
    <w:rsid w:val="00361399"/>
    <w:rsid w:val="0036235D"/>
    <w:rsid w:val="00362CE8"/>
    <w:rsid w:val="00371B8F"/>
    <w:rsid w:val="00371E44"/>
    <w:rsid w:val="00382F53"/>
    <w:rsid w:val="00387E7B"/>
    <w:rsid w:val="00391FA2"/>
    <w:rsid w:val="00394D48"/>
    <w:rsid w:val="00396811"/>
    <w:rsid w:val="003A2DBF"/>
    <w:rsid w:val="003A62F4"/>
    <w:rsid w:val="003C561B"/>
    <w:rsid w:val="003E7E85"/>
    <w:rsid w:val="003F54D0"/>
    <w:rsid w:val="003F61EF"/>
    <w:rsid w:val="00401938"/>
    <w:rsid w:val="00412D77"/>
    <w:rsid w:val="004173B7"/>
    <w:rsid w:val="00421D47"/>
    <w:rsid w:val="004232BC"/>
    <w:rsid w:val="00425788"/>
    <w:rsid w:val="00436324"/>
    <w:rsid w:val="004364FA"/>
    <w:rsid w:val="004374EA"/>
    <w:rsid w:val="00440AEE"/>
    <w:rsid w:val="00454F25"/>
    <w:rsid w:val="00455411"/>
    <w:rsid w:val="00456668"/>
    <w:rsid w:val="00457CA7"/>
    <w:rsid w:val="00464FAB"/>
    <w:rsid w:val="00464FD3"/>
    <w:rsid w:val="00466D25"/>
    <w:rsid w:val="0047091E"/>
    <w:rsid w:val="00472BCE"/>
    <w:rsid w:val="00473AA7"/>
    <w:rsid w:val="00474ACF"/>
    <w:rsid w:val="00480CC0"/>
    <w:rsid w:val="00490F07"/>
    <w:rsid w:val="00496B0C"/>
    <w:rsid w:val="004B1344"/>
    <w:rsid w:val="004B16E1"/>
    <w:rsid w:val="004B31AE"/>
    <w:rsid w:val="004D0526"/>
    <w:rsid w:val="004D0608"/>
    <w:rsid w:val="004D184B"/>
    <w:rsid w:val="004E030D"/>
    <w:rsid w:val="004E14D2"/>
    <w:rsid w:val="004E385A"/>
    <w:rsid w:val="004F73A1"/>
    <w:rsid w:val="00506801"/>
    <w:rsid w:val="00510B10"/>
    <w:rsid w:val="00524BAD"/>
    <w:rsid w:val="00527573"/>
    <w:rsid w:val="0053666B"/>
    <w:rsid w:val="0054076D"/>
    <w:rsid w:val="00541C3B"/>
    <w:rsid w:val="00552D7B"/>
    <w:rsid w:val="00563719"/>
    <w:rsid w:val="00565CFE"/>
    <w:rsid w:val="00570822"/>
    <w:rsid w:val="005724B0"/>
    <w:rsid w:val="00576DBD"/>
    <w:rsid w:val="00582216"/>
    <w:rsid w:val="00584921"/>
    <w:rsid w:val="0059397A"/>
    <w:rsid w:val="005951EC"/>
    <w:rsid w:val="00596C26"/>
    <w:rsid w:val="005A1C55"/>
    <w:rsid w:val="005A22ED"/>
    <w:rsid w:val="005B4AB2"/>
    <w:rsid w:val="005B619A"/>
    <w:rsid w:val="005C06DD"/>
    <w:rsid w:val="005C6C0A"/>
    <w:rsid w:val="005E4FF0"/>
    <w:rsid w:val="005E5201"/>
    <w:rsid w:val="005F052F"/>
    <w:rsid w:val="005F4AAE"/>
    <w:rsid w:val="005F67B5"/>
    <w:rsid w:val="00604AE0"/>
    <w:rsid w:val="00606F23"/>
    <w:rsid w:val="00620408"/>
    <w:rsid w:val="0062283F"/>
    <w:rsid w:val="00633114"/>
    <w:rsid w:val="0063631E"/>
    <w:rsid w:val="006436F5"/>
    <w:rsid w:val="00644F07"/>
    <w:rsid w:val="006514F6"/>
    <w:rsid w:val="00667610"/>
    <w:rsid w:val="00684348"/>
    <w:rsid w:val="00685D1E"/>
    <w:rsid w:val="0069279D"/>
    <w:rsid w:val="006A1179"/>
    <w:rsid w:val="006A3AD5"/>
    <w:rsid w:val="006B400F"/>
    <w:rsid w:val="006B4F94"/>
    <w:rsid w:val="006B5DD6"/>
    <w:rsid w:val="006C0BBC"/>
    <w:rsid w:val="006C202D"/>
    <w:rsid w:val="006C294B"/>
    <w:rsid w:val="006C7E06"/>
    <w:rsid w:val="006D5D11"/>
    <w:rsid w:val="006F17E5"/>
    <w:rsid w:val="006F56E1"/>
    <w:rsid w:val="006F7121"/>
    <w:rsid w:val="00704023"/>
    <w:rsid w:val="0070747F"/>
    <w:rsid w:val="0072623D"/>
    <w:rsid w:val="007262B5"/>
    <w:rsid w:val="00734D16"/>
    <w:rsid w:val="00736C99"/>
    <w:rsid w:val="00737DE4"/>
    <w:rsid w:val="007428FE"/>
    <w:rsid w:val="00745E0F"/>
    <w:rsid w:val="00755046"/>
    <w:rsid w:val="00767111"/>
    <w:rsid w:val="0077448D"/>
    <w:rsid w:val="007777C5"/>
    <w:rsid w:val="007C2573"/>
    <w:rsid w:val="007D7E4B"/>
    <w:rsid w:val="007E36F9"/>
    <w:rsid w:val="007E4392"/>
    <w:rsid w:val="00806B06"/>
    <w:rsid w:val="00813825"/>
    <w:rsid w:val="0081768E"/>
    <w:rsid w:val="00822D3F"/>
    <w:rsid w:val="0083622A"/>
    <w:rsid w:val="00837A96"/>
    <w:rsid w:val="00863927"/>
    <w:rsid w:val="00871D45"/>
    <w:rsid w:val="00872C01"/>
    <w:rsid w:val="00875C45"/>
    <w:rsid w:val="008779C6"/>
    <w:rsid w:val="008905AF"/>
    <w:rsid w:val="008946E8"/>
    <w:rsid w:val="008973A8"/>
    <w:rsid w:val="008A410C"/>
    <w:rsid w:val="008A6759"/>
    <w:rsid w:val="008B4BD6"/>
    <w:rsid w:val="008C08ED"/>
    <w:rsid w:val="008C6C52"/>
    <w:rsid w:val="008E318F"/>
    <w:rsid w:val="008E6D55"/>
    <w:rsid w:val="008F2190"/>
    <w:rsid w:val="00927DA2"/>
    <w:rsid w:val="00942955"/>
    <w:rsid w:val="0095224D"/>
    <w:rsid w:val="00954FB5"/>
    <w:rsid w:val="009628C7"/>
    <w:rsid w:val="00977550"/>
    <w:rsid w:val="00980109"/>
    <w:rsid w:val="00981766"/>
    <w:rsid w:val="00987E28"/>
    <w:rsid w:val="009902BB"/>
    <w:rsid w:val="0099472C"/>
    <w:rsid w:val="009A735A"/>
    <w:rsid w:val="009B1654"/>
    <w:rsid w:val="009B1BCD"/>
    <w:rsid w:val="009B3A6A"/>
    <w:rsid w:val="009B4D8E"/>
    <w:rsid w:val="009B6DAD"/>
    <w:rsid w:val="009C67A9"/>
    <w:rsid w:val="009E1DB8"/>
    <w:rsid w:val="00A17CA5"/>
    <w:rsid w:val="00A2018A"/>
    <w:rsid w:val="00A2276A"/>
    <w:rsid w:val="00A23698"/>
    <w:rsid w:val="00A24401"/>
    <w:rsid w:val="00A30B3B"/>
    <w:rsid w:val="00A30D6E"/>
    <w:rsid w:val="00A42E63"/>
    <w:rsid w:val="00A4599D"/>
    <w:rsid w:val="00A46D4D"/>
    <w:rsid w:val="00A529D6"/>
    <w:rsid w:val="00A56878"/>
    <w:rsid w:val="00A6608F"/>
    <w:rsid w:val="00A744DA"/>
    <w:rsid w:val="00A80DFD"/>
    <w:rsid w:val="00A9725C"/>
    <w:rsid w:val="00AA2310"/>
    <w:rsid w:val="00AB45B4"/>
    <w:rsid w:val="00AB6CB6"/>
    <w:rsid w:val="00AD302C"/>
    <w:rsid w:val="00AD35CC"/>
    <w:rsid w:val="00AE07C6"/>
    <w:rsid w:val="00B138FB"/>
    <w:rsid w:val="00B146D7"/>
    <w:rsid w:val="00B15C0A"/>
    <w:rsid w:val="00B21437"/>
    <w:rsid w:val="00B31C07"/>
    <w:rsid w:val="00B43077"/>
    <w:rsid w:val="00B5068E"/>
    <w:rsid w:val="00B576C4"/>
    <w:rsid w:val="00B653FB"/>
    <w:rsid w:val="00B66184"/>
    <w:rsid w:val="00B70BDC"/>
    <w:rsid w:val="00B752D8"/>
    <w:rsid w:val="00B82147"/>
    <w:rsid w:val="00B86F93"/>
    <w:rsid w:val="00B93A13"/>
    <w:rsid w:val="00B94BB9"/>
    <w:rsid w:val="00B9721D"/>
    <w:rsid w:val="00BA06A0"/>
    <w:rsid w:val="00BA31A8"/>
    <w:rsid w:val="00BB1E6B"/>
    <w:rsid w:val="00BB382E"/>
    <w:rsid w:val="00BC0344"/>
    <w:rsid w:val="00BC1501"/>
    <w:rsid w:val="00BC322A"/>
    <w:rsid w:val="00BC3BE2"/>
    <w:rsid w:val="00BC59C9"/>
    <w:rsid w:val="00BD2CBC"/>
    <w:rsid w:val="00BD67BC"/>
    <w:rsid w:val="00BE0001"/>
    <w:rsid w:val="00BF1E28"/>
    <w:rsid w:val="00BF5271"/>
    <w:rsid w:val="00BF7B30"/>
    <w:rsid w:val="00C0006C"/>
    <w:rsid w:val="00C00825"/>
    <w:rsid w:val="00C1276D"/>
    <w:rsid w:val="00C20538"/>
    <w:rsid w:val="00C22914"/>
    <w:rsid w:val="00C25916"/>
    <w:rsid w:val="00C26FA1"/>
    <w:rsid w:val="00C367DA"/>
    <w:rsid w:val="00C40AD5"/>
    <w:rsid w:val="00C41581"/>
    <w:rsid w:val="00C604A7"/>
    <w:rsid w:val="00C61328"/>
    <w:rsid w:val="00C97723"/>
    <w:rsid w:val="00CA6C32"/>
    <w:rsid w:val="00CB55AF"/>
    <w:rsid w:val="00CB79BD"/>
    <w:rsid w:val="00CC2F70"/>
    <w:rsid w:val="00CC5535"/>
    <w:rsid w:val="00CC78A4"/>
    <w:rsid w:val="00CD0A50"/>
    <w:rsid w:val="00CD1E15"/>
    <w:rsid w:val="00CD34B6"/>
    <w:rsid w:val="00CE334B"/>
    <w:rsid w:val="00CE4D15"/>
    <w:rsid w:val="00CE7FA5"/>
    <w:rsid w:val="00CF67B4"/>
    <w:rsid w:val="00CF6E2C"/>
    <w:rsid w:val="00CF72B8"/>
    <w:rsid w:val="00D0166A"/>
    <w:rsid w:val="00D03327"/>
    <w:rsid w:val="00D2083D"/>
    <w:rsid w:val="00D20E51"/>
    <w:rsid w:val="00D21ECF"/>
    <w:rsid w:val="00D31553"/>
    <w:rsid w:val="00D3376A"/>
    <w:rsid w:val="00D35C0B"/>
    <w:rsid w:val="00D4300D"/>
    <w:rsid w:val="00D61DE7"/>
    <w:rsid w:val="00D77C09"/>
    <w:rsid w:val="00D82ECA"/>
    <w:rsid w:val="00D84B7B"/>
    <w:rsid w:val="00D91CAB"/>
    <w:rsid w:val="00D92948"/>
    <w:rsid w:val="00D93B74"/>
    <w:rsid w:val="00DA32F7"/>
    <w:rsid w:val="00DA7CB1"/>
    <w:rsid w:val="00DB38C2"/>
    <w:rsid w:val="00DB586E"/>
    <w:rsid w:val="00DC67A0"/>
    <w:rsid w:val="00DD2B9E"/>
    <w:rsid w:val="00DD39F8"/>
    <w:rsid w:val="00DD6281"/>
    <w:rsid w:val="00DF20FB"/>
    <w:rsid w:val="00DF249A"/>
    <w:rsid w:val="00E17E36"/>
    <w:rsid w:val="00E22AAF"/>
    <w:rsid w:val="00E24B95"/>
    <w:rsid w:val="00E25729"/>
    <w:rsid w:val="00E2749A"/>
    <w:rsid w:val="00E27CCE"/>
    <w:rsid w:val="00E30E58"/>
    <w:rsid w:val="00E31262"/>
    <w:rsid w:val="00E33E05"/>
    <w:rsid w:val="00E356A8"/>
    <w:rsid w:val="00E37190"/>
    <w:rsid w:val="00E57E1D"/>
    <w:rsid w:val="00E620A8"/>
    <w:rsid w:val="00E6215F"/>
    <w:rsid w:val="00E74FFA"/>
    <w:rsid w:val="00E804DA"/>
    <w:rsid w:val="00E85DBE"/>
    <w:rsid w:val="00E9168B"/>
    <w:rsid w:val="00E943A0"/>
    <w:rsid w:val="00E95422"/>
    <w:rsid w:val="00E954D8"/>
    <w:rsid w:val="00EE296E"/>
    <w:rsid w:val="00EE3CD4"/>
    <w:rsid w:val="00EE5E50"/>
    <w:rsid w:val="00EF0E75"/>
    <w:rsid w:val="00EF188F"/>
    <w:rsid w:val="00EF4314"/>
    <w:rsid w:val="00F00FC4"/>
    <w:rsid w:val="00F01533"/>
    <w:rsid w:val="00F1136E"/>
    <w:rsid w:val="00F154FB"/>
    <w:rsid w:val="00F21B9E"/>
    <w:rsid w:val="00F23FE2"/>
    <w:rsid w:val="00F325C2"/>
    <w:rsid w:val="00F33803"/>
    <w:rsid w:val="00F368AC"/>
    <w:rsid w:val="00F52639"/>
    <w:rsid w:val="00F57CC4"/>
    <w:rsid w:val="00F72C49"/>
    <w:rsid w:val="00F76404"/>
    <w:rsid w:val="00F7694D"/>
    <w:rsid w:val="00F81CB1"/>
    <w:rsid w:val="00F85120"/>
    <w:rsid w:val="00FA0661"/>
    <w:rsid w:val="00FB4194"/>
    <w:rsid w:val="00FC7476"/>
    <w:rsid w:val="00FE6D00"/>
    <w:rsid w:val="00FF2AF1"/>
    <w:rsid w:val="00FF7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D066AD1-F3EB-4F3A-B623-12AFF588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E0F"/>
    <w:rPr>
      <w:rFonts w:ascii="Times New Roman" w:eastAsia="Times New Roman" w:hAnsi="Times New Roman"/>
      <w:color w:val="000000"/>
      <w:sz w:val="24"/>
      <w:szCs w:val="24"/>
    </w:rPr>
  </w:style>
  <w:style w:type="paragraph" w:styleId="3">
    <w:name w:val="heading 3"/>
    <w:basedOn w:val="a"/>
    <w:link w:val="30"/>
    <w:uiPriority w:val="9"/>
    <w:qFormat/>
    <w:locked/>
    <w:rsid w:val="0018063D"/>
    <w:pPr>
      <w:spacing w:before="100" w:beforeAutospacing="1" w:after="100" w:afterAutospacing="1"/>
      <w:outlineLvl w:val="2"/>
    </w:pPr>
    <w:rPr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45E0F"/>
    <w:pPr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character" w:customStyle="1" w:styleId="s1">
    <w:name w:val="s1"/>
    <w:uiPriority w:val="99"/>
    <w:rsid w:val="00745E0F"/>
    <w:rPr>
      <w:rFonts w:ascii="Times New Roman" w:hAnsi="Times New Roman" w:cs="Times New Roman"/>
      <w:b/>
      <w:bCs/>
      <w:color w:val="000000"/>
      <w:sz w:val="28"/>
      <w:szCs w:val="28"/>
      <w:u w:val="none"/>
      <w:effect w:val="none"/>
    </w:rPr>
  </w:style>
  <w:style w:type="character" w:customStyle="1" w:styleId="s0">
    <w:name w:val="s0"/>
    <w:rsid w:val="00745E0F"/>
    <w:rPr>
      <w:rFonts w:ascii="Times New Roman" w:hAnsi="Times New Roman" w:cs="Times New Roman"/>
      <w:color w:val="000000"/>
      <w:sz w:val="28"/>
      <w:szCs w:val="28"/>
      <w:u w:val="none"/>
      <w:effect w:val="none"/>
    </w:rPr>
  </w:style>
  <w:style w:type="character" w:styleId="a4">
    <w:name w:val="Hyperlink"/>
    <w:uiPriority w:val="99"/>
    <w:rsid w:val="00745E0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7D7E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D7E4B"/>
    <w:rPr>
      <w:rFonts w:ascii="Tahoma" w:hAnsi="Tahoma" w:cs="Tahoma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5C06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5C06DD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5C06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5C06DD"/>
    <w:rPr>
      <w:rFonts w:ascii="Times New Roman" w:hAnsi="Times New Roman" w:cs="Times New Roman"/>
      <w:color w:val="000000"/>
      <w:sz w:val="24"/>
      <w:szCs w:val="24"/>
      <w:lang w:eastAsia="ru-RU"/>
    </w:rPr>
  </w:style>
  <w:style w:type="table" w:styleId="ab">
    <w:name w:val="Table Grid"/>
    <w:basedOn w:val="a1"/>
    <w:uiPriority w:val="99"/>
    <w:rsid w:val="00B752D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rsid w:val="0018063D"/>
    <w:rPr>
      <w:rFonts w:ascii="Times New Roman" w:eastAsia="Times New Roman" w:hAnsi="Times New Roman"/>
      <w:b/>
      <w:bCs/>
      <w:sz w:val="27"/>
      <w:szCs w:val="27"/>
    </w:rPr>
  </w:style>
  <w:style w:type="paragraph" w:styleId="ac">
    <w:name w:val="Normal (Web)"/>
    <w:basedOn w:val="a"/>
    <w:uiPriority w:val="99"/>
    <w:unhideWhenUsed/>
    <w:rsid w:val="0018063D"/>
    <w:pPr>
      <w:spacing w:before="100" w:beforeAutospacing="1" w:after="100" w:afterAutospacing="1"/>
    </w:pPr>
    <w:rPr>
      <w:color w:val="auto"/>
    </w:rPr>
  </w:style>
  <w:style w:type="character" w:customStyle="1" w:styleId="note">
    <w:name w:val="note"/>
    <w:basedOn w:val="a0"/>
    <w:rsid w:val="00180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73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5029.0%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Z070000319_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Z070000319_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976</Words>
  <Characters>5567</Characters>
  <Application>Microsoft Office Word</Application>
  <DocSecurity>8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Касымова Шолпан Еслямовна</dc:creator>
  <cp:lastModifiedBy>User</cp:lastModifiedBy>
  <cp:revision>39</cp:revision>
  <cp:lastPrinted>2018-03-28T11:07:00Z</cp:lastPrinted>
  <dcterms:created xsi:type="dcterms:W3CDTF">2018-01-26T09:23:00Z</dcterms:created>
  <dcterms:modified xsi:type="dcterms:W3CDTF">2018-04-18T06:44:00Z</dcterms:modified>
</cp:coreProperties>
</file>